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DEBB" w14:textId="6C10339B" w:rsidR="0028141E" w:rsidRPr="00B72C9C" w:rsidRDefault="0028141E" w:rsidP="0003568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</w:rPr>
      </w:pPr>
      <w:r w:rsidRPr="00B72C9C">
        <w:rPr>
          <w:rFonts w:ascii="Times New Roman" w:hAnsi="Times New Roman"/>
        </w:rPr>
        <w:t>Budget 20</w:t>
      </w:r>
      <w:r w:rsidR="00631680" w:rsidRPr="00B72C9C">
        <w:rPr>
          <w:rFonts w:ascii="Times New Roman" w:hAnsi="Times New Roman"/>
        </w:rPr>
        <w:t>2</w:t>
      </w:r>
      <w:r w:rsidR="000A0872">
        <w:rPr>
          <w:rFonts w:ascii="Times New Roman" w:hAnsi="Times New Roman"/>
        </w:rPr>
        <w:t>6</w:t>
      </w:r>
      <w:r w:rsidR="00AD187E" w:rsidRPr="00B72C9C">
        <w:rPr>
          <w:rFonts w:ascii="Times New Roman" w:hAnsi="Times New Roman"/>
        </w:rPr>
        <w:t xml:space="preserve">, </w:t>
      </w:r>
      <w:r w:rsidR="007037CB">
        <w:rPr>
          <w:rFonts w:ascii="Times New Roman" w:hAnsi="Times New Roman"/>
        </w:rPr>
        <w:t>Den fantastiske</w:t>
      </w:r>
      <w:r w:rsidRPr="00B72C9C">
        <w:rPr>
          <w:rFonts w:ascii="Times New Roman" w:hAnsi="Times New Roman"/>
        </w:rPr>
        <w:t xml:space="preserve"> </w:t>
      </w:r>
      <w:r w:rsidR="007037CB">
        <w:rPr>
          <w:rFonts w:ascii="Times New Roman" w:hAnsi="Times New Roman"/>
        </w:rPr>
        <w:t>f</w:t>
      </w:r>
      <w:r w:rsidRPr="00B72C9C">
        <w:rPr>
          <w:rFonts w:ascii="Times New Roman" w:hAnsi="Times New Roman"/>
        </w:rPr>
        <w:t>riskole</w:t>
      </w:r>
    </w:p>
    <w:p w14:paraId="708CD762" w14:textId="77777777" w:rsidR="006C5707" w:rsidRPr="00B72C9C" w:rsidRDefault="006C5707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</w:p>
    <w:p w14:paraId="61E99821" w14:textId="28FA0823" w:rsidR="006424ED" w:rsidRPr="00B72C9C" w:rsidRDefault="006424ED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  <w:r w:rsidRPr="00B72C9C">
        <w:rPr>
          <w:rFonts w:ascii="Times New Roman" w:hAnsi="Times New Roman"/>
          <w:b w:val="0"/>
          <w:u w:val="single"/>
        </w:rPr>
        <w:t>Budg</w:t>
      </w:r>
      <w:r w:rsidR="00747B5B" w:rsidRPr="00B72C9C">
        <w:rPr>
          <w:rFonts w:ascii="Times New Roman" w:hAnsi="Times New Roman"/>
          <w:b w:val="0"/>
          <w:u w:val="single"/>
        </w:rPr>
        <w:t xml:space="preserve">etforudsætninger </w:t>
      </w:r>
      <w:r w:rsidR="00937DC5" w:rsidRPr="00B72C9C">
        <w:rPr>
          <w:rFonts w:ascii="Times New Roman" w:hAnsi="Times New Roman"/>
          <w:b w:val="0"/>
          <w:u w:val="single"/>
        </w:rPr>
        <w:t>udkast fra</w:t>
      </w:r>
      <w:r w:rsidR="00D95ECC" w:rsidRPr="00B72C9C">
        <w:rPr>
          <w:rFonts w:ascii="Times New Roman" w:hAnsi="Times New Roman"/>
          <w:b w:val="0"/>
          <w:u w:val="single"/>
        </w:rPr>
        <w:t xml:space="preserve"> skoleleder</w:t>
      </w:r>
      <w:r w:rsidR="00A814CD" w:rsidRPr="00B72C9C">
        <w:rPr>
          <w:rFonts w:ascii="Times New Roman" w:hAnsi="Times New Roman"/>
          <w:b w:val="0"/>
          <w:u w:val="single"/>
        </w:rPr>
        <w:t>. B</w:t>
      </w:r>
      <w:r w:rsidR="00D95ECC" w:rsidRPr="00B72C9C">
        <w:rPr>
          <w:rFonts w:ascii="Times New Roman" w:hAnsi="Times New Roman"/>
          <w:b w:val="0"/>
          <w:u w:val="single"/>
        </w:rPr>
        <w:t>ehandles</w:t>
      </w:r>
      <w:r w:rsidR="008C6844" w:rsidRPr="00B72C9C">
        <w:rPr>
          <w:rFonts w:ascii="Times New Roman" w:hAnsi="Times New Roman"/>
          <w:b w:val="0"/>
          <w:u w:val="single"/>
        </w:rPr>
        <w:t xml:space="preserve"> på </w:t>
      </w:r>
      <w:r w:rsidR="00A814CD" w:rsidRPr="00B72C9C">
        <w:rPr>
          <w:rFonts w:ascii="Times New Roman" w:hAnsi="Times New Roman"/>
          <w:b w:val="0"/>
          <w:u w:val="single"/>
        </w:rPr>
        <w:t>be</w:t>
      </w:r>
      <w:r w:rsidR="008C6844" w:rsidRPr="00B72C9C">
        <w:rPr>
          <w:rFonts w:ascii="Times New Roman" w:hAnsi="Times New Roman"/>
          <w:b w:val="0"/>
          <w:u w:val="single"/>
        </w:rPr>
        <w:t>styrelsesmø</w:t>
      </w:r>
      <w:r w:rsidR="005F011C" w:rsidRPr="00B72C9C">
        <w:rPr>
          <w:rFonts w:ascii="Times New Roman" w:hAnsi="Times New Roman"/>
          <w:b w:val="0"/>
          <w:u w:val="single"/>
        </w:rPr>
        <w:t>det d.</w:t>
      </w:r>
      <w:r w:rsidR="006C5707" w:rsidRPr="00B72C9C">
        <w:rPr>
          <w:rFonts w:ascii="Times New Roman" w:hAnsi="Times New Roman"/>
          <w:b w:val="0"/>
          <w:u w:val="single"/>
        </w:rPr>
        <w:t xml:space="preserve"> /-20</w:t>
      </w:r>
      <w:r w:rsidR="000A0872">
        <w:rPr>
          <w:rFonts w:ascii="Times New Roman" w:hAnsi="Times New Roman"/>
          <w:b w:val="0"/>
          <w:u w:val="single"/>
        </w:rPr>
        <w:t>25</w:t>
      </w:r>
    </w:p>
    <w:p w14:paraId="758BD40A" w14:textId="77777777" w:rsidR="006C5707" w:rsidRPr="00B72C9C" w:rsidRDefault="006C5707" w:rsidP="00035686">
      <w:pPr>
        <w:pStyle w:val="Titel"/>
        <w:spacing w:line="240" w:lineRule="auto"/>
        <w:jc w:val="left"/>
        <w:rPr>
          <w:rFonts w:ascii="Times New Roman" w:hAnsi="Times New Roman"/>
          <w:b w:val="0"/>
          <w:u w:val="single"/>
        </w:rPr>
      </w:pPr>
    </w:p>
    <w:p w14:paraId="597E082C" w14:textId="403F344A" w:rsidR="006424ED" w:rsidRPr="00B72C9C" w:rsidRDefault="002E0B0F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INDTÆGTER</w:t>
      </w:r>
    </w:p>
    <w:p w14:paraId="5FA71A80" w14:textId="3C987E79" w:rsidR="005E444A" w:rsidRPr="00B72C9C" w:rsidRDefault="009F6DB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Elevgrundlag</w:t>
      </w:r>
      <w:r w:rsidR="006C5707" w:rsidRPr="00B72C9C">
        <w:rPr>
          <w:rFonts w:ascii="Times New Roman" w:hAnsi="Times New Roman"/>
          <w:b/>
          <w:bCs/>
          <w:sz w:val="24"/>
          <w:szCs w:val="24"/>
        </w:rPr>
        <w:t>, s</w:t>
      </w:r>
      <w:r w:rsidRPr="00B72C9C">
        <w:rPr>
          <w:rFonts w:ascii="Times New Roman" w:hAnsi="Times New Roman"/>
          <w:b/>
          <w:bCs/>
          <w:sz w:val="24"/>
          <w:szCs w:val="24"/>
        </w:rPr>
        <w:t>kolen</w:t>
      </w:r>
      <w:r w:rsidR="005E444A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B0862E" w14:textId="39EE4C84" w:rsidR="00963C88" w:rsidRPr="00B72C9C" w:rsidRDefault="00194EC3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budgetteres med </w:t>
      </w:r>
      <w:r w:rsidR="00F177B1" w:rsidRPr="00B72C9C">
        <w:rPr>
          <w:rFonts w:ascii="Times New Roman" w:hAnsi="Times New Roman"/>
          <w:sz w:val="24"/>
          <w:szCs w:val="24"/>
        </w:rPr>
        <w:t>20</w:t>
      </w:r>
      <w:r w:rsidR="003C7B2B">
        <w:rPr>
          <w:rFonts w:ascii="Times New Roman" w:hAnsi="Times New Roman"/>
          <w:sz w:val="24"/>
          <w:szCs w:val="24"/>
        </w:rPr>
        <w:t>0</w:t>
      </w:r>
      <w:r w:rsidR="00751215" w:rsidRPr="00B72C9C">
        <w:rPr>
          <w:rFonts w:ascii="Times New Roman" w:hAnsi="Times New Roman"/>
          <w:sz w:val="24"/>
          <w:szCs w:val="24"/>
        </w:rPr>
        <w:t xml:space="preserve"> </w:t>
      </w:r>
      <w:r w:rsidRPr="00B72C9C">
        <w:rPr>
          <w:rFonts w:ascii="Times New Roman" w:hAnsi="Times New Roman"/>
          <w:sz w:val="24"/>
          <w:szCs w:val="24"/>
        </w:rPr>
        <w:t xml:space="preserve">elever </w:t>
      </w:r>
      <w:r w:rsidR="002B406C" w:rsidRPr="00B72C9C">
        <w:rPr>
          <w:rFonts w:ascii="Times New Roman" w:hAnsi="Times New Roman"/>
          <w:sz w:val="24"/>
          <w:szCs w:val="24"/>
        </w:rPr>
        <w:t>de første 7 mdr. o</w:t>
      </w:r>
      <w:r w:rsidR="003727BA" w:rsidRPr="00B72C9C">
        <w:rPr>
          <w:rFonts w:ascii="Times New Roman" w:hAnsi="Times New Roman"/>
          <w:sz w:val="24"/>
          <w:szCs w:val="24"/>
        </w:rPr>
        <w:t xml:space="preserve">g med </w:t>
      </w:r>
      <w:r w:rsidR="00631680" w:rsidRPr="00B72C9C">
        <w:rPr>
          <w:rFonts w:ascii="Times New Roman" w:hAnsi="Times New Roman"/>
          <w:sz w:val="24"/>
          <w:szCs w:val="24"/>
        </w:rPr>
        <w:t>20</w:t>
      </w:r>
      <w:r w:rsidR="000422A9">
        <w:rPr>
          <w:rFonts w:ascii="Times New Roman" w:hAnsi="Times New Roman"/>
          <w:sz w:val="24"/>
          <w:szCs w:val="24"/>
        </w:rPr>
        <w:t>4</w:t>
      </w:r>
      <w:r w:rsidR="00751215" w:rsidRPr="00B72C9C">
        <w:rPr>
          <w:rFonts w:ascii="Times New Roman" w:hAnsi="Times New Roman"/>
          <w:sz w:val="24"/>
          <w:szCs w:val="24"/>
        </w:rPr>
        <w:t xml:space="preserve"> elever de sidste 5 mdr.</w:t>
      </w:r>
    </w:p>
    <w:p w14:paraId="7723B3EB" w14:textId="1FB00540" w:rsidR="009A10AA" w:rsidRPr="00B72C9C" w:rsidRDefault="002E50CE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Det faktisk </w:t>
      </w:r>
      <w:r w:rsidR="009A10AA" w:rsidRPr="00B72C9C">
        <w:rPr>
          <w:rFonts w:ascii="Times New Roman" w:hAnsi="Times New Roman"/>
          <w:sz w:val="24"/>
          <w:szCs w:val="24"/>
        </w:rPr>
        <w:t>elevtal 5/9-20</w:t>
      </w:r>
      <w:r w:rsidR="00F177B1" w:rsidRPr="00B72C9C">
        <w:rPr>
          <w:rFonts w:ascii="Times New Roman" w:hAnsi="Times New Roman"/>
          <w:sz w:val="24"/>
          <w:szCs w:val="24"/>
        </w:rPr>
        <w:t>2</w:t>
      </w:r>
      <w:r w:rsidR="000422A9">
        <w:rPr>
          <w:rFonts w:ascii="Times New Roman" w:hAnsi="Times New Roman"/>
          <w:sz w:val="24"/>
          <w:szCs w:val="24"/>
        </w:rPr>
        <w:t>5</w:t>
      </w:r>
      <w:r w:rsidR="009A10AA" w:rsidRPr="00B72C9C">
        <w:rPr>
          <w:rFonts w:ascii="Times New Roman" w:hAnsi="Times New Roman"/>
          <w:sz w:val="24"/>
          <w:szCs w:val="24"/>
        </w:rPr>
        <w:t xml:space="preserve"> var </w:t>
      </w:r>
      <w:r w:rsidR="00F177B1" w:rsidRPr="00B72C9C">
        <w:rPr>
          <w:rFonts w:ascii="Times New Roman" w:hAnsi="Times New Roman"/>
          <w:sz w:val="24"/>
          <w:szCs w:val="24"/>
        </w:rPr>
        <w:t>20</w:t>
      </w:r>
      <w:r w:rsidR="000422A9">
        <w:rPr>
          <w:rFonts w:ascii="Times New Roman" w:hAnsi="Times New Roman"/>
          <w:sz w:val="24"/>
          <w:szCs w:val="24"/>
        </w:rPr>
        <w:t>0</w:t>
      </w:r>
      <w:r w:rsidRPr="00B72C9C">
        <w:rPr>
          <w:rFonts w:ascii="Times New Roman" w:hAnsi="Times New Roman"/>
          <w:sz w:val="24"/>
          <w:szCs w:val="24"/>
        </w:rPr>
        <w:t xml:space="preserve"> elever. Så vi kender indtæ</w:t>
      </w:r>
      <w:r w:rsidR="00F51E37" w:rsidRPr="00B72C9C">
        <w:rPr>
          <w:rFonts w:ascii="Times New Roman" w:hAnsi="Times New Roman"/>
          <w:sz w:val="24"/>
          <w:szCs w:val="24"/>
        </w:rPr>
        <w:t xml:space="preserve">gten de første 7 måneder. </w:t>
      </w:r>
    </w:p>
    <w:p w14:paraId="2031C896" w14:textId="51C37900" w:rsidR="009A10AA" w:rsidRPr="00B72C9C" w:rsidRDefault="009A10A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Skolens aktuelle elevtal er </w:t>
      </w:r>
      <w:r w:rsidR="00F177B1" w:rsidRPr="00B72C9C">
        <w:rPr>
          <w:rFonts w:ascii="Times New Roman" w:hAnsi="Times New Roman"/>
          <w:sz w:val="24"/>
          <w:szCs w:val="24"/>
        </w:rPr>
        <w:t>20</w:t>
      </w:r>
      <w:r w:rsidR="000422A9">
        <w:rPr>
          <w:rFonts w:ascii="Times New Roman" w:hAnsi="Times New Roman"/>
          <w:sz w:val="24"/>
          <w:szCs w:val="24"/>
        </w:rPr>
        <w:t>3</w:t>
      </w:r>
      <w:r w:rsidRPr="00B72C9C">
        <w:rPr>
          <w:rFonts w:ascii="Times New Roman" w:hAnsi="Times New Roman"/>
          <w:sz w:val="24"/>
          <w:szCs w:val="24"/>
        </w:rPr>
        <w:t xml:space="preserve">. Det forventes at ca. </w:t>
      </w:r>
      <w:r w:rsidR="00C41AD6" w:rsidRPr="00B72C9C">
        <w:rPr>
          <w:rFonts w:ascii="Times New Roman" w:hAnsi="Times New Roman"/>
          <w:sz w:val="24"/>
          <w:szCs w:val="24"/>
        </w:rPr>
        <w:t>20</w:t>
      </w:r>
      <w:r w:rsidRPr="00B72C9C">
        <w:rPr>
          <w:rFonts w:ascii="Times New Roman" w:hAnsi="Times New Roman"/>
          <w:sz w:val="24"/>
          <w:szCs w:val="24"/>
        </w:rPr>
        <w:t xml:space="preserve"> elever vil forlade </w:t>
      </w:r>
      <w:r w:rsidR="00631680" w:rsidRPr="00B72C9C">
        <w:rPr>
          <w:rFonts w:ascii="Times New Roman" w:hAnsi="Times New Roman"/>
          <w:sz w:val="24"/>
          <w:szCs w:val="24"/>
        </w:rPr>
        <w:t>s</w:t>
      </w:r>
      <w:r w:rsidRPr="00B72C9C">
        <w:rPr>
          <w:rFonts w:ascii="Times New Roman" w:hAnsi="Times New Roman"/>
          <w:sz w:val="24"/>
          <w:szCs w:val="24"/>
        </w:rPr>
        <w:t xml:space="preserve">kolen til sommer, mens der starter </w:t>
      </w:r>
      <w:r w:rsidR="00F177B1" w:rsidRPr="00B72C9C">
        <w:rPr>
          <w:rFonts w:ascii="Times New Roman" w:hAnsi="Times New Roman"/>
          <w:sz w:val="24"/>
          <w:szCs w:val="24"/>
        </w:rPr>
        <w:t>22</w:t>
      </w:r>
      <w:r w:rsidRPr="00B72C9C">
        <w:rPr>
          <w:rFonts w:ascii="Times New Roman" w:hAnsi="Times New Roman"/>
          <w:sz w:val="24"/>
          <w:szCs w:val="24"/>
        </w:rPr>
        <w:t xml:space="preserve"> børn i børnehaveklassen. </w:t>
      </w:r>
    </w:p>
    <w:p w14:paraId="25182E31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0FD466D8" w14:textId="6152B28C" w:rsidR="002C069D" w:rsidRPr="00B72C9C" w:rsidRDefault="00887D3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Specialundervisning og inklusion</w:t>
      </w:r>
    </w:p>
    <w:p w14:paraId="0D94DFA8" w14:textId="352C9E2C" w:rsidR="000A6996" w:rsidRPr="00B72C9C" w:rsidRDefault="00D679C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Til i</w:t>
      </w:r>
      <w:r w:rsidR="009A10AA" w:rsidRPr="00B72C9C">
        <w:rPr>
          <w:rFonts w:ascii="Times New Roman" w:hAnsi="Times New Roman"/>
          <w:bCs/>
          <w:sz w:val="24"/>
          <w:szCs w:val="24"/>
        </w:rPr>
        <w:t xml:space="preserve">nklusion modtager vi </w:t>
      </w:r>
      <w:r w:rsidR="006F564B">
        <w:rPr>
          <w:rFonts w:ascii="Times New Roman" w:hAnsi="Times New Roman"/>
          <w:bCs/>
          <w:sz w:val="24"/>
          <w:szCs w:val="24"/>
        </w:rPr>
        <w:t>129.051</w:t>
      </w:r>
      <w:r w:rsidR="000A6996" w:rsidRPr="00B72C9C">
        <w:rPr>
          <w:rFonts w:ascii="Times New Roman" w:hAnsi="Times New Roman"/>
          <w:bCs/>
          <w:sz w:val="24"/>
          <w:szCs w:val="24"/>
        </w:rPr>
        <w:t xml:space="preserve"> kr</w:t>
      </w:r>
      <w:r w:rsidR="0004308F" w:rsidRPr="00B72C9C">
        <w:rPr>
          <w:rFonts w:ascii="Times New Roman" w:hAnsi="Times New Roman"/>
          <w:bCs/>
          <w:sz w:val="24"/>
          <w:szCs w:val="24"/>
        </w:rPr>
        <w:t>.</w:t>
      </w:r>
      <w:r w:rsidR="00F177B1" w:rsidRPr="00B72C9C">
        <w:rPr>
          <w:rFonts w:ascii="Times New Roman" w:hAnsi="Times New Roman"/>
          <w:bCs/>
          <w:sz w:val="24"/>
          <w:szCs w:val="24"/>
        </w:rPr>
        <w:t xml:space="preserve">. Der </w:t>
      </w:r>
      <w:r w:rsidR="009217C4">
        <w:rPr>
          <w:rFonts w:ascii="Times New Roman" w:hAnsi="Times New Roman"/>
          <w:bCs/>
          <w:sz w:val="24"/>
          <w:szCs w:val="24"/>
        </w:rPr>
        <w:t xml:space="preserve">er pr. 5/9 tre SPS-elever, hvilket </w:t>
      </w:r>
      <w:r w:rsidR="004F46BA">
        <w:rPr>
          <w:rFonts w:ascii="Times New Roman" w:hAnsi="Times New Roman"/>
          <w:bCs/>
          <w:sz w:val="24"/>
          <w:szCs w:val="24"/>
        </w:rPr>
        <w:t>medfører en indtægt på 356.855 kr.</w:t>
      </w:r>
    </w:p>
    <w:p w14:paraId="2BB0C4F3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627A2304" w14:textId="425F692D" w:rsidR="005E444A" w:rsidRPr="00B72C9C" w:rsidRDefault="009F6DB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SFO</w:t>
      </w:r>
    </w:p>
    <w:p w14:paraId="0A224167" w14:textId="18B5FE5A" w:rsidR="009F6DB5" w:rsidRPr="00B72C9C" w:rsidRDefault="009865D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budgetteres med </w:t>
      </w:r>
      <w:r w:rsidR="00545F09">
        <w:rPr>
          <w:rFonts w:ascii="Times New Roman" w:hAnsi="Times New Roman"/>
          <w:sz w:val="24"/>
          <w:szCs w:val="24"/>
        </w:rPr>
        <w:t>78</w:t>
      </w:r>
      <w:r w:rsidR="00F177B1" w:rsidRPr="00B72C9C">
        <w:rPr>
          <w:rFonts w:ascii="Times New Roman" w:hAnsi="Times New Roman"/>
          <w:sz w:val="24"/>
          <w:szCs w:val="24"/>
        </w:rPr>
        <w:t xml:space="preserve"> </w:t>
      </w:r>
      <w:r w:rsidR="00751215" w:rsidRPr="00B72C9C">
        <w:rPr>
          <w:rFonts w:ascii="Times New Roman" w:hAnsi="Times New Roman"/>
          <w:sz w:val="24"/>
          <w:szCs w:val="24"/>
        </w:rPr>
        <w:t>børn</w:t>
      </w:r>
      <w:r w:rsidR="00444961" w:rsidRPr="00B72C9C">
        <w:rPr>
          <w:rFonts w:ascii="Times New Roman" w:hAnsi="Times New Roman"/>
          <w:sz w:val="24"/>
          <w:szCs w:val="24"/>
        </w:rPr>
        <w:t xml:space="preserve"> frem til sommerferien og </w:t>
      </w:r>
      <w:r w:rsidR="00010E8F">
        <w:rPr>
          <w:rFonts w:ascii="Times New Roman" w:hAnsi="Times New Roman"/>
          <w:sz w:val="24"/>
          <w:szCs w:val="24"/>
        </w:rPr>
        <w:t>81</w:t>
      </w:r>
      <w:r w:rsidR="00444961" w:rsidRPr="00B72C9C">
        <w:rPr>
          <w:rFonts w:ascii="Times New Roman" w:hAnsi="Times New Roman"/>
          <w:sz w:val="24"/>
          <w:szCs w:val="24"/>
        </w:rPr>
        <w:t xml:space="preserve"> fra 1. august. Det f</w:t>
      </w:r>
      <w:r w:rsidR="00D95ECC" w:rsidRPr="00B72C9C">
        <w:rPr>
          <w:rFonts w:ascii="Times New Roman" w:hAnsi="Times New Roman"/>
          <w:sz w:val="24"/>
          <w:szCs w:val="24"/>
        </w:rPr>
        <w:t>aktiske tal er</w:t>
      </w:r>
      <w:r w:rsidR="0004308F" w:rsidRPr="00B72C9C">
        <w:rPr>
          <w:rFonts w:ascii="Times New Roman" w:hAnsi="Times New Roman"/>
          <w:sz w:val="24"/>
          <w:szCs w:val="24"/>
        </w:rPr>
        <w:t xml:space="preserve"> </w:t>
      </w:r>
      <w:r w:rsidR="00D95ECC" w:rsidRPr="00B72C9C">
        <w:rPr>
          <w:rFonts w:ascii="Times New Roman" w:hAnsi="Times New Roman"/>
          <w:sz w:val="24"/>
          <w:szCs w:val="24"/>
        </w:rPr>
        <w:t xml:space="preserve">pt. </w:t>
      </w:r>
      <w:r w:rsidR="00474AFD">
        <w:rPr>
          <w:rFonts w:ascii="Times New Roman" w:hAnsi="Times New Roman"/>
          <w:sz w:val="24"/>
          <w:szCs w:val="24"/>
        </w:rPr>
        <w:t>80</w:t>
      </w:r>
      <w:r w:rsidR="0004308F" w:rsidRPr="00B72C9C">
        <w:rPr>
          <w:rFonts w:ascii="Times New Roman" w:hAnsi="Times New Roman"/>
          <w:sz w:val="24"/>
          <w:szCs w:val="24"/>
        </w:rPr>
        <w:t>.</w:t>
      </w:r>
      <w:r w:rsidR="00434451" w:rsidRPr="00B72C9C">
        <w:rPr>
          <w:rFonts w:ascii="Times New Roman" w:hAnsi="Times New Roman"/>
          <w:sz w:val="24"/>
          <w:szCs w:val="24"/>
        </w:rPr>
        <w:t xml:space="preserve"> Det samlede statstilskud til SFO udgør </w:t>
      </w:r>
      <w:r w:rsidR="00D07473">
        <w:rPr>
          <w:rFonts w:ascii="Times New Roman" w:hAnsi="Times New Roman"/>
          <w:sz w:val="24"/>
          <w:szCs w:val="24"/>
        </w:rPr>
        <w:t>728.880</w:t>
      </w:r>
      <w:r w:rsidR="00434451"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4F2A4846" w14:textId="2423760E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7F74BBA4" w14:textId="207EB7AE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Forårs SFO</w:t>
      </w:r>
    </w:p>
    <w:p w14:paraId="38595911" w14:textId="17BA15AE" w:rsidR="00035686" w:rsidRPr="00B72C9C" w:rsidRDefault="00DB743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</w:t>
      </w:r>
      <w:r w:rsidR="00035686" w:rsidRPr="00B72C9C">
        <w:rPr>
          <w:rFonts w:ascii="Times New Roman" w:hAnsi="Times New Roman"/>
          <w:sz w:val="24"/>
          <w:szCs w:val="24"/>
        </w:rPr>
        <w:t xml:space="preserve"> Kommune tildel</w:t>
      </w:r>
      <w:r w:rsidR="001F6A4E" w:rsidRPr="00B72C9C">
        <w:rPr>
          <w:rFonts w:ascii="Times New Roman" w:hAnsi="Times New Roman"/>
          <w:sz w:val="24"/>
          <w:szCs w:val="24"/>
        </w:rPr>
        <w:t>te</w:t>
      </w:r>
      <w:r w:rsidR="00035686" w:rsidRPr="00B72C9C">
        <w:rPr>
          <w:rFonts w:ascii="Times New Roman" w:hAnsi="Times New Roman"/>
          <w:sz w:val="24"/>
          <w:szCs w:val="24"/>
        </w:rPr>
        <w:t xml:space="preserve"> 96</w:t>
      </w:r>
      <w:r w:rsidR="005C3225" w:rsidRPr="00B72C9C">
        <w:rPr>
          <w:rFonts w:ascii="Times New Roman" w:hAnsi="Times New Roman"/>
          <w:sz w:val="24"/>
          <w:szCs w:val="24"/>
        </w:rPr>
        <w:t>76 kr. pr. barn i Forårs SFO</w:t>
      </w:r>
      <w:r w:rsidR="001F6A4E" w:rsidRPr="00B72C9C">
        <w:rPr>
          <w:rFonts w:ascii="Times New Roman" w:hAnsi="Times New Roman"/>
          <w:sz w:val="24"/>
          <w:szCs w:val="24"/>
        </w:rPr>
        <w:t xml:space="preserve"> i 202</w:t>
      </w:r>
      <w:r w:rsidR="00C55732">
        <w:rPr>
          <w:rFonts w:ascii="Times New Roman" w:hAnsi="Times New Roman"/>
          <w:sz w:val="24"/>
          <w:szCs w:val="24"/>
        </w:rPr>
        <w:t>5</w:t>
      </w:r>
      <w:r w:rsidR="005C3225" w:rsidRPr="00B72C9C">
        <w:rPr>
          <w:rFonts w:ascii="Times New Roman" w:hAnsi="Times New Roman"/>
          <w:sz w:val="24"/>
          <w:szCs w:val="24"/>
        </w:rPr>
        <w:t xml:space="preserve">. Vi forventer </w:t>
      </w:r>
      <w:r w:rsidR="00F177B1" w:rsidRPr="00B72C9C">
        <w:rPr>
          <w:rFonts w:ascii="Times New Roman" w:hAnsi="Times New Roman"/>
          <w:sz w:val="24"/>
          <w:szCs w:val="24"/>
        </w:rPr>
        <w:t>20-</w:t>
      </w:r>
      <w:r w:rsidR="005C3225" w:rsidRPr="00B72C9C">
        <w:rPr>
          <w:rFonts w:ascii="Times New Roman" w:hAnsi="Times New Roman"/>
          <w:sz w:val="24"/>
          <w:szCs w:val="24"/>
        </w:rPr>
        <w:t xml:space="preserve">22 børn, hvilket giver en samlet indtægt på </w:t>
      </w:r>
      <w:r w:rsidR="00F177B1" w:rsidRPr="00B72C9C">
        <w:rPr>
          <w:rFonts w:ascii="Times New Roman" w:hAnsi="Times New Roman"/>
          <w:sz w:val="24"/>
          <w:szCs w:val="24"/>
        </w:rPr>
        <w:t>ca. 200.000</w:t>
      </w:r>
      <w:r w:rsidR="005C3225"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487C4AED" w14:textId="635340FC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0BF0EA0D" w14:textId="2341B8A0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Samlet statstilskud</w:t>
      </w:r>
    </w:p>
    <w:p w14:paraId="17B7628C" w14:textId="72DFCC41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>Det samlede statstilskud udgør 1</w:t>
      </w:r>
      <w:r w:rsidR="006C36E8">
        <w:rPr>
          <w:rFonts w:ascii="Times New Roman" w:hAnsi="Times New Roman"/>
          <w:sz w:val="24"/>
          <w:szCs w:val="24"/>
        </w:rPr>
        <w:t>3.141.010</w:t>
      </w:r>
      <w:r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4F87C414" w14:textId="267A1D11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</w:p>
    <w:p w14:paraId="35B9DAEF" w14:textId="434BF838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Fordelings</w:t>
      </w:r>
      <w:r w:rsidR="006C36E8">
        <w:rPr>
          <w:rFonts w:ascii="Times New Roman" w:hAnsi="Times New Roman"/>
          <w:b/>
          <w:bCs/>
          <w:sz w:val="24"/>
          <w:szCs w:val="24"/>
        </w:rPr>
        <w:t>sekretariatet</w:t>
      </w:r>
    </w:p>
    <w:p w14:paraId="2AD801EC" w14:textId="610CD5B2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>Fordelings</w:t>
      </w:r>
      <w:r w:rsidR="006C36E8">
        <w:rPr>
          <w:rFonts w:ascii="Times New Roman" w:hAnsi="Times New Roman"/>
          <w:sz w:val="24"/>
          <w:szCs w:val="24"/>
        </w:rPr>
        <w:t>sekretariatet</w:t>
      </w:r>
      <w:r w:rsidRPr="00B72C9C">
        <w:rPr>
          <w:rFonts w:ascii="Times New Roman" w:hAnsi="Times New Roman"/>
          <w:sz w:val="24"/>
          <w:szCs w:val="24"/>
        </w:rPr>
        <w:t xml:space="preserve"> giver støtte til vikardækning ved sygdom. Denne indtægt er meget svingende, fordi den afhænger af, hvor meget sygdom vi har. Her forventes en indtægt på </w:t>
      </w:r>
      <w:r w:rsidR="001F6A4E" w:rsidRPr="00B72C9C">
        <w:rPr>
          <w:rFonts w:ascii="Times New Roman" w:hAnsi="Times New Roman"/>
          <w:sz w:val="24"/>
          <w:szCs w:val="24"/>
        </w:rPr>
        <w:t>10</w:t>
      </w:r>
      <w:r w:rsidRPr="00B72C9C">
        <w:rPr>
          <w:rFonts w:ascii="Times New Roman" w:hAnsi="Times New Roman"/>
          <w:sz w:val="24"/>
          <w:szCs w:val="24"/>
        </w:rPr>
        <w:t>0.000 kr.</w:t>
      </w:r>
    </w:p>
    <w:p w14:paraId="37806C21" w14:textId="77777777" w:rsidR="00A814CD" w:rsidRPr="00B72C9C" w:rsidRDefault="00A814C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7C30137D" w14:textId="056119CB" w:rsidR="007A0AEC" w:rsidRPr="00B72C9C" w:rsidRDefault="006424ED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Skolepenge</w:t>
      </w:r>
      <w:r w:rsidR="006B237A" w:rsidRPr="00B72C9C">
        <w:rPr>
          <w:rFonts w:ascii="Times New Roman" w:hAnsi="Times New Roman"/>
          <w:b/>
          <w:bCs/>
          <w:sz w:val="24"/>
          <w:szCs w:val="24"/>
        </w:rPr>
        <w:t xml:space="preserve"> og SFO-betaling</w:t>
      </w:r>
    </w:p>
    <w:p w14:paraId="713ED28A" w14:textId="2BDF392E" w:rsidR="006B237A" w:rsidRPr="00B72C9C" w:rsidRDefault="00D43343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Skolepengene </w:t>
      </w:r>
      <w:r w:rsidR="00444961" w:rsidRPr="00B72C9C">
        <w:rPr>
          <w:rFonts w:ascii="Times New Roman" w:hAnsi="Times New Roman"/>
          <w:sz w:val="24"/>
          <w:szCs w:val="24"/>
        </w:rPr>
        <w:t xml:space="preserve">fastholdes </w:t>
      </w:r>
      <w:r w:rsidR="00434451" w:rsidRPr="00B72C9C">
        <w:rPr>
          <w:rFonts w:ascii="Times New Roman" w:hAnsi="Times New Roman"/>
          <w:sz w:val="24"/>
          <w:szCs w:val="24"/>
        </w:rPr>
        <w:t xml:space="preserve">og inkluderer </w:t>
      </w:r>
      <w:r w:rsidR="00374108" w:rsidRPr="00B72C9C">
        <w:rPr>
          <w:rFonts w:ascii="Times New Roman" w:hAnsi="Times New Roman"/>
          <w:sz w:val="24"/>
          <w:szCs w:val="24"/>
        </w:rPr>
        <w:t xml:space="preserve">iPad og frugt. </w:t>
      </w:r>
      <w:r w:rsidR="00434451" w:rsidRPr="00B72C9C">
        <w:rPr>
          <w:rFonts w:ascii="Times New Roman" w:hAnsi="Times New Roman"/>
          <w:sz w:val="24"/>
          <w:szCs w:val="24"/>
        </w:rPr>
        <w:t xml:space="preserve">Den samlede indtægt i skolepenge forventes at udgøre </w:t>
      </w:r>
      <w:r w:rsidR="00C81B65">
        <w:rPr>
          <w:rFonts w:ascii="Times New Roman" w:hAnsi="Times New Roman"/>
          <w:sz w:val="24"/>
          <w:szCs w:val="24"/>
        </w:rPr>
        <w:t>3.045</w:t>
      </w:r>
      <w:r w:rsidR="007A4437">
        <w:rPr>
          <w:rFonts w:ascii="Times New Roman" w:hAnsi="Times New Roman"/>
          <w:sz w:val="24"/>
          <w:szCs w:val="24"/>
        </w:rPr>
        <w:t>.000</w:t>
      </w:r>
      <w:r w:rsidR="00434451" w:rsidRPr="00B72C9C">
        <w:rPr>
          <w:rFonts w:ascii="Times New Roman" w:hAnsi="Times New Roman"/>
          <w:sz w:val="24"/>
          <w:szCs w:val="24"/>
        </w:rPr>
        <w:t xml:space="preserve"> kr.. </w:t>
      </w:r>
      <w:r w:rsidR="006B237A" w:rsidRPr="00B72C9C">
        <w:rPr>
          <w:rFonts w:ascii="Times New Roman" w:hAnsi="Times New Roman"/>
          <w:sz w:val="24"/>
          <w:szCs w:val="24"/>
        </w:rPr>
        <w:t xml:space="preserve">I SFO forventes en indtægt på </w:t>
      </w:r>
      <w:r w:rsidR="007A4437">
        <w:rPr>
          <w:rFonts w:ascii="Times New Roman" w:hAnsi="Times New Roman"/>
          <w:sz w:val="24"/>
          <w:szCs w:val="24"/>
        </w:rPr>
        <w:t>593.800</w:t>
      </w:r>
      <w:r w:rsidR="006B237A" w:rsidRPr="00B72C9C">
        <w:rPr>
          <w:rFonts w:ascii="Times New Roman" w:hAnsi="Times New Roman"/>
          <w:sz w:val="24"/>
          <w:szCs w:val="24"/>
        </w:rPr>
        <w:t xml:space="preserve"> kr. </w:t>
      </w:r>
    </w:p>
    <w:p w14:paraId="54C0FD43" w14:textId="3DA7E274" w:rsidR="00A814CD" w:rsidRPr="00B72C9C" w:rsidRDefault="0043445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er afsat </w:t>
      </w:r>
      <w:r w:rsidR="002A2072">
        <w:rPr>
          <w:rFonts w:ascii="Times New Roman" w:hAnsi="Times New Roman"/>
          <w:sz w:val="24"/>
          <w:szCs w:val="24"/>
        </w:rPr>
        <w:t>75</w:t>
      </w:r>
      <w:r w:rsidRPr="00B72C9C">
        <w:rPr>
          <w:rFonts w:ascii="Times New Roman" w:hAnsi="Times New Roman"/>
          <w:sz w:val="24"/>
          <w:szCs w:val="24"/>
        </w:rPr>
        <w:t>.000 kr. af skolens egne midler til nedbringelse af skolepenge for de familier, der i en periode ikke kan betale fuld sats.</w:t>
      </w:r>
      <w:r w:rsidR="001F6A4E" w:rsidRPr="00B72C9C">
        <w:rPr>
          <w:rFonts w:ascii="Times New Roman" w:hAnsi="Times New Roman"/>
          <w:sz w:val="24"/>
          <w:szCs w:val="24"/>
        </w:rPr>
        <w:t xml:space="preserve"> </w:t>
      </w:r>
      <w:r w:rsidRPr="00B72C9C">
        <w:rPr>
          <w:rFonts w:ascii="Times New Roman" w:hAnsi="Times New Roman"/>
          <w:sz w:val="24"/>
          <w:szCs w:val="24"/>
        </w:rPr>
        <w:t>Udover skolens egne midler kan der søges tilskud til nedbringelse af skolepenge og SFO-betaling. Denne pulje udgør samlet ca. 130.000 kr.</w:t>
      </w:r>
    </w:p>
    <w:p w14:paraId="60118CB3" w14:textId="77777777" w:rsidR="00434451" w:rsidRPr="00B72C9C" w:rsidRDefault="00434451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125D16B0" w14:textId="45EF187B" w:rsidR="00F02D19" w:rsidRPr="00401EBC" w:rsidRDefault="0075121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Øvrige</w:t>
      </w:r>
      <w:r w:rsidR="00204C37" w:rsidRPr="00B72C9C">
        <w:rPr>
          <w:rFonts w:ascii="Times New Roman" w:hAnsi="Times New Roman"/>
          <w:b/>
          <w:bCs/>
          <w:sz w:val="24"/>
          <w:szCs w:val="24"/>
        </w:rPr>
        <w:t xml:space="preserve"> indtægter</w:t>
      </w:r>
    </w:p>
    <w:p w14:paraId="64B6F99F" w14:textId="75517A3D" w:rsidR="006C5707" w:rsidRPr="00B72C9C" w:rsidRDefault="00400065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Der er budgetteret med</w:t>
      </w:r>
      <w:r w:rsidR="000C2617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indtægt til </w:t>
      </w:r>
      <w:r w:rsidR="00401EBC">
        <w:rPr>
          <w:rFonts w:ascii="Times New Roman" w:hAnsi="Times New Roman"/>
          <w:bCs/>
          <w:sz w:val="24"/>
          <w:szCs w:val="24"/>
        </w:rPr>
        <w:t>børnehave (forældrebetaling) på 787.640 kr</w:t>
      </w:r>
      <w:r w:rsidR="006D64B7">
        <w:rPr>
          <w:rFonts w:ascii="Times New Roman" w:hAnsi="Times New Roman"/>
          <w:bCs/>
          <w:sz w:val="24"/>
          <w:szCs w:val="24"/>
        </w:rPr>
        <w:t xml:space="preserve">., 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Forårs-SFO på 200.000 kr, </w:t>
      </w:r>
      <w:r w:rsidR="000C2617" w:rsidRPr="00B72C9C">
        <w:rPr>
          <w:rFonts w:ascii="Times New Roman" w:hAnsi="Times New Roman"/>
          <w:bCs/>
          <w:sz w:val="24"/>
          <w:szCs w:val="24"/>
        </w:rPr>
        <w:t xml:space="preserve">lejeindtægter fra Klubben på </w:t>
      </w:r>
      <w:r w:rsidR="00434451" w:rsidRPr="00B72C9C">
        <w:rPr>
          <w:rFonts w:ascii="Times New Roman" w:hAnsi="Times New Roman"/>
          <w:bCs/>
          <w:sz w:val="24"/>
          <w:szCs w:val="24"/>
        </w:rPr>
        <w:t>24</w:t>
      </w:r>
      <w:r w:rsidR="000C2617" w:rsidRPr="00B72C9C">
        <w:rPr>
          <w:rFonts w:ascii="Times New Roman" w:hAnsi="Times New Roman"/>
          <w:bCs/>
          <w:sz w:val="24"/>
          <w:szCs w:val="24"/>
        </w:rPr>
        <w:t>.0</w:t>
      </w:r>
      <w:r w:rsidRPr="00B72C9C">
        <w:rPr>
          <w:rFonts w:ascii="Times New Roman" w:hAnsi="Times New Roman"/>
          <w:bCs/>
          <w:sz w:val="24"/>
          <w:szCs w:val="24"/>
        </w:rPr>
        <w:t>00 kr., 1</w:t>
      </w:r>
      <w:r w:rsidR="001F6A4E" w:rsidRPr="00B72C9C">
        <w:rPr>
          <w:rFonts w:ascii="Times New Roman" w:hAnsi="Times New Roman"/>
          <w:bCs/>
          <w:sz w:val="24"/>
          <w:szCs w:val="24"/>
        </w:rPr>
        <w:t>45</w:t>
      </w:r>
      <w:r w:rsidRPr="00B72C9C">
        <w:rPr>
          <w:rFonts w:ascii="Times New Roman" w:hAnsi="Times New Roman"/>
          <w:bCs/>
          <w:sz w:val="24"/>
          <w:szCs w:val="24"/>
        </w:rPr>
        <w:t>.000 kr. foræld</w:t>
      </w:r>
      <w:r w:rsidR="000C2617" w:rsidRPr="00B72C9C">
        <w:rPr>
          <w:rFonts w:ascii="Times New Roman" w:hAnsi="Times New Roman"/>
          <w:bCs/>
          <w:sz w:val="24"/>
          <w:szCs w:val="24"/>
        </w:rPr>
        <w:t>rebetaling for bandundervisning</w:t>
      </w:r>
      <w:r w:rsidR="00434451" w:rsidRPr="00B72C9C">
        <w:rPr>
          <w:rFonts w:ascii="Times New Roman" w:hAnsi="Times New Roman"/>
          <w:bCs/>
          <w:sz w:val="24"/>
          <w:szCs w:val="24"/>
        </w:rPr>
        <w:t xml:space="preserve">, </w:t>
      </w:r>
      <w:r w:rsidR="001F6A4E" w:rsidRPr="00B72C9C">
        <w:rPr>
          <w:rFonts w:ascii="Times New Roman" w:hAnsi="Times New Roman"/>
          <w:bCs/>
          <w:sz w:val="24"/>
          <w:szCs w:val="24"/>
        </w:rPr>
        <w:t>45</w:t>
      </w:r>
      <w:r w:rsidR="00434451" w:rsidRPr="00B72C9C">
        <w:rPr>
          <w:rFonts w:ascii="Times New Roman" w:hAnsi="Times New Roman"/>
          <w:bCs/>
          <w:sz w:val="24"/>
          <w:szCs w:val="24"/>
        </w:rPr>
        <w:t>.000 kr. i egenbetaling for lejrskoler.</w:t>
      </w:r>
      <w:r w:rsidR="000C2617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="00434451" w:rsidRPr="00B72C9C">
        <w:rPr>
          <w:rFonts w:ascii="Times New Roman" w:hAnsi="Times New Roman"/>
          <w:bCs/>
          <w:sz w:val="24"/>
          <w:szCs w:val="24"/>
        </w:rPr>
        <w:t xml:space="preserve">Hertil kommer andre indtægter. Øvrige indtægter udgør </w:t>
      </w:r>
      <w:r w:rsidR="00EC2A72" w:rsidRPr="00B72C9C">
        <w:rPr>
          <w:rFonts w:ascii="Times New Roman" w:hAnsi="Times New Roman"/>
          <w:bCs/>
          <w:sz w:val="24"/>
          <w:szCs w:val="24"/>
        </w:rPr>
        <w:t xml:space="preserve">samlet </w:t>
      </w:r>
      <w:r w:rsidR="006D64B7">
        <w:rPr>
          <w:rFonts w:ascii="Times New Roman" w:hAnsi="Times New Roman"/>
          <w:bCs/>
          <w:sz w:val="24"/>
          <w:szCs w:val="24"/>
        </w:rPr>
        <w:t>1.180</w:t>
      </w:r>
      <w:r w:rsidR="00B22EE8">
        <w:rPr>
          <w:rFonts w:ascii="Times New Roman" w:hAnsi="Times New Roman"/>
          <w:bCs/>
          <w:sz w:val="24"/>
          <w:szCs w:val="24"/>
        </w:rPr>
        <w:t>.640 kr.</w:t>
      </w:r>
    </w:p>
    <w:p w14:paraId="57C4F4FC" w14:textId="77777777" w:rsidR="00035686" w:rsidRPr="00B72C9C" w:rsidRDefault="00035686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29ECA90E" w14:textId="77DD38B4" w:rsidR="00035686" w:rsidRPr="00B72C9C" w:rsidRDefault="002563B1" w:rsidP="00035686">
      <w:pPr>
        <w:pBdr>
          <w:bottom w:val="single" w:sz="6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  <w:u w:val="single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S</w:t>
      </w:r>
      <w:r w:rsidR="00E62465" w:rsidRPr="00B72C9C">
        <w:rPr>
          <w:rFonts w:ascii="Times New Roman" w:hAnsi="Times New Roman"/>
          <w:b/>
          <w:bCs/>
          <w:sz w:val="24"/>
          <w:szCs w:val="24"/>
        </w:rPr>
        <w:t xml:space="preserve">amlede indtægter i </w:t>
      </w:r>
      <w:r w:rsidR="00257DE4" w:rsidRPr="00B72C9C">
        <w:rPr>
          <w:rFonts w:ascii="Times New Roman" w:hAnsi="Times New Roman"/>
          <w:b/>
          <w:bCs/>
          <w:sz w:val="24"/>
          <w:szCs w:val="24"/>
        </w:rPr>
        <w:t>20</w:t>
      </w:r>
      <w:r w:rsidR="00434451" w:rsidRPr="00B72C9C">
        <w:rPr>
          <w:rFonts w:ascii="Times New Roman" w:hAnsi="Times New Roman"/>
          <w:b/>
          <w:bCs/>
          <w:sz w:val="24"/>
          <w:szCs w:val="24"/>
        </w:rPr>
        <w:t>2</w:t>
      </w:r>
      <w:r w:rsidR="006D64B7">
        <w:rPr>
          <w:rFonts w:ascii="Times New Roman" w:hAnsi="Times New Roman"/>
          <w:b/>
          <w:bCs/>
          <w:sz w:val="24"/>
          <w:szCs w:val="24"/>
        </w:rPr>
        <w:t>6</w:t>
      </w:r>
      <w:r w:rsidR="006424ED" w:rsidRPr="00B72C9C">
        <w:rPr>
          <w:rFonts w:ascii="Times New Roman" w:hAnsi="Times New Roman"/>
          <w:b/>
          <w:bCs/>
          <w:sz w:val="24"/>
          <w:szCs w:val="24"/>
        </w:rPr>
        <w:t>:</w:t>
      </w:r>
      <w:r w:rsidR="00963C88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37B9" w:rsidRPr="00B72C9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95E0B">
        <w:rPr>
          <w:rFonts w:ascii="Times New Roman" w:hAnsi="Times New Roman"/>
          <w:b/>
          <w:sz w:val="24"/>
          <w:szCs w:val="24"/>
          <w:u w:val="single"/>
        </w:rPr>
        <w:t>20.734.856</w:t>
      </w:r>
      <w:r w:rsidR="00434451" w:rsidRPr="00B72C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2C9C">
        <w:rPr>
          <w:rFonts w:ascii="Times New Roman" w:hAnsi="Times New Roman"/>
          <w:b/>
          <w:sz w:val="24"/>
          <w:szCs w:val="24"/>
          <w:u w:val="single"/>
        </w:rPr>
        <w:t>kr.</w:t>
      </w:r>
    </w:p>
    <w:p w14:paraId="79448C0A" w14:textId="77777777" w:rsidR="00B72C9C" w:rsidRPr="00B72C9C" w:rsidRDefault="00B72C9C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2EA4EC7E" w14:textId="3AEF32B5" w:rsidR="00A44642" w:rsidRPr="00B72C9C" w:rsidRDefault="008B40C5" w:rsidP="00A44642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UDGIFTER</w:t>
      </w:r>
    </w:p>
    <w:p w14:paraId="3121203D" w14:textId="5EDE8845" w:rsidR="00D15DB5" w:rsidRPr="00B72C9C" w:rsidRDefault="00751215" w:rsidP="00035686">
      <w:pPr>
        <w:pStyle w:val="NormalWeb"/>
        <w:contextualSpacing/>
        <w:rPr>
          <w:b/>
        </w:rPr>
      </w:pPr>
      <w:r w:rsidRPr="00B72C9C">
        <w:rPr>
          <w:b/>
        </w:rPr>
        <w:t>Løn til lærere</w:t>
      </w:r>
    </w:p>
    <w:p w14:paraId="5CBDFAEC" w14:textId="573FA4EC" w:rsidR="00B72C9C" w:rsidRDefault="00400065" w:rsidP="00B72C9C">
      <w:pPr>
        <w:pStyle w:val="NormalWeb"/>
      </w:pPr>
      <w:r w:rsidRPr="00B72C9C">
        <w:t xml:space="preserve">Der er budgetteret med </w:t>
      </w:r>
      <w:r w:rsidR="00C94C6C" w:rsidRPr="00B72C9C">
        <w:t xml:space="preserve">at afholde samme ansættelser som nu. Det betyder, at vi </w:t>
      </w:r>
      <w:r w:rsidR="00035686" w:rsidRPr="00B72C9C">
        <w:t xml:space="preserve">også </w:t>
      </w:r>
      <w:r w:rsidR="00C94C6C" w:rsidRPr="00B72C9C">
        <w:t xml:space="preserve">fremover vil have 2 lærere i børnehaveklassen og 1,5 lærer i 1. klasse. </w:t>
      </w:r>
      <w:r w:rsidR="00EC2A72" w:rsidRPr="00B72C9C">
        <w:t xml:space="preserve">Der er lagt ekstra timer ind til støtteundervisning for SPS-elever. </w:t>
      </w:r>
      <w:r w:rsidR="00035686" w:rsidRPr="00B72C9C">
        <w:t>Den samlede udgift til lærerlønninger i 202</w:t>
      </w:r>
      <w:r w:rsidR="00CC275F">
        <w:t>6</w:t>
      </w:r>
      <w:r w:rsidR="00035686" w:rsidRPr="00B72C9C">
        <w:t xml:space="preserve"> forventes </w:t>
      </w:r>
      <w:r w:rsidR="00E31069" w:rsidRPr="00B72C9C">
        <w:t xml:space="preserve">(inkl. lønstigninger/ indeksreg.) </w:t>
      </w:r>
      <w:r w:rsidR="00035686" w:rsidRPr="00B72C9C">
        <w:t xml:space="preserve">at udgøre </w:t>
      </w:r>
      <w:r w:rsidR="00222874">
        <w:t>10.002</w:t>
      </w:r>
      <w:r w:rsidR="00035686" w:rsidRPr="00B72C9C">
        <w:t>.000 kr.</w:t>
      </w:r>
      <w:r w:rsidR="006B237A" w:rsidRPr="00B72C9C">
        <w:t>.</w:t>
      </w:r>
      <w:r w:rsidR="004E6546" w:rsidRPr="00B72C9C">
        <w:t xml:space="preserve"> </w:t>
      </w:r>
      <w:r w:rsidR="006B237A" w:rsidRPr="00B72C9C">
        <w:t>Der er afsat 2</w:t>
      </w:r>
      <w:r w:rsidR="006348EF">
        <w:t>83</w:t>
      </w:r>
      <w:r w:rsidR="006B237A" w:rsidRPr="00B72C9C">
        <w:t>.000 kr. til vikarudgifter i 202</w:t>
      </w:r>
      <w:r w:rsidR="00CC275F">
        <w:t>6</w:t>
      </w:r>
      <w:r w:rsidR="006B237A" w:rsidRPr="00B72C9C">
        <w:t>. De skal både dække vikar ved sygdom</w:t>
      </w:r>
      <w:r w:rsidR="00EC2A72" w:rsidRPr="00B72C9C">
        <w:t>, kurser</w:t>
      </w:r>
      <w:r w:rsidR="006B237A" w:rsidRPr="00B72C9C">
        <w:t xml:space="preserve"> og lærernes særlige feriedage.</w:t>
      </w:r>
    </w:p>
    <w:p w14:paraId="2B75D734" w14:textId="77777777" w:rsidR="00DA6F74" w:rsidRPr="00B72C9C" w:rsidRDefault="00DA6F74" w:rsidP="00B72C9C">
      <w:pPr>
        <w:pStyle w:val="NormalWeb"/>
      </w:pPr>
    </w:p>
    <w:p w14:paraId="03699744" w14:textId="20BFBDE8" w:rsidR="00D15DB5" w:rsidRPr="00B72C9C" w:rsidRDefault="0021346B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lastRenderedPageBreak/>
        <w:t>SFO</w:t>
      </w:r>
      <w:r w:rsidR="00D373CA" w:rsidRPr="00B72C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5783">
        <w:rPr>
          <w:rFonts w:ascii="Times New Roman" w:hAnsi="Times New Roman"/>
          <w:b/>
          <w:bCs/>
          <w:sz w:val="24"/>
          <w:szCs w:val="24"/>
        </w:rPr>
        <w:t>og dagtilbud</w:t>
      </w:r>
    </w:p>
    <w:p w14:paraId="0771CD1F" w14:textId="16F1E7E5" w:rsidR="00F51E37" w:rsidRPr="00B72C9C" w:rsidRDefault="00025C49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I budgettet </w:t>
      </w:r>
      <w:r w:rsidR="005C3225" w:rsidRPr="00B72C9C">
        <w:rPr>
          <w:rFonts w:ascii="Times New Roman" w:hAnsi="Times New Roman"/>
          <w:bCs/>
          <w:sz w:val="24"/>
          <w:szCs w:val="24"/>
        </w:rPr>
        <w:t>er der indregnet samme antal ansatte som nu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 + nyansat i flexjob</w:t>
      </w:r>
      <w:r w:rsidR="005C3225" w:rsidRPr="00B72C9C">
        <w:rPr>
          <w:rFonts w:ascii="Times New Roman" w:hAnsi="Times New Roman"/>
          <w:bCs/>
          <w:sz w:val="24"/>
          <w:szCs w:val="24"/>
        </w:rPr>
        <w:t>, hvilket medfører lønudgifter for 1.</w:t>
      </w:r>
      <w:r w:rsidR="006659ED">
        <w:rPr>
          <w:rFonts w:ascii="Times New Roman" w:hAnsi="Times New Roman"/>
          <w:bCs/>
          <w:sz w:val="24"/>
          <w:szCs w:val="24"/>
        </w:rPr>
        <w:t>703</w:t>
      </w:r>
      <w:r w:rsidR="005C3225" w:rsidRPr="00B72C9C">
        <w:rPr>
          <w:rFonts w:ascii="Times New Roman" w:hAnsi="Times New Roman"/>
          <w:bCs/>
          <w:sz w:val="24"/>
          <w:szCs w:val="24"/>
        </w:rPr>
        <w:t>.</w:t>
      </w:r>
      <w:r w:rsidR="00EC2A72" w:rsidRPr="00B72C9C">
        <w:rPr>
          <w:rFonts w:ascii="Times New Roman" w:hAnsi="Times New Roman"/>
          <w:bCs/>
          <w:sz w:val="24"/>
          <w:szCs w:val="24"/>
        </w:rPr>
        <w:t>0</w:t>
      </w:r>
      <w:r w:rsidR="006659ED">
        <w:rPr>
          <w:rFonts w:ascii="Times New Roman" w:hAnsi="Times New Roman"/>
          <w:bCs/>
          <w:sz w:val="24"/>
          <w:szCs w:val="24"/>
        </w:rPr>
        <w:t>11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 kr. </w:t>
      </w:r>
      <w:r w:rsidR="004E6546" w:rsidRPr="00B72C9C">
        <w:rPr>
          <w:rFonts w:ascii="Times New Roman" w:hAnsi="Times New Roman"/>
          <w:bCs/>
          <w:sz w:val="24"/>
          <w:szCs w:val="24"/>
        </w:rPr>
        <w:t>U</w:t>
      </w:r>
      <w:r w:rsidR="005C3225" w:rsidRPr="00B72C9C">
        <w:rPr>
          <w:rFonts w:ascii="Times New Roman" w:hAnsi="Times New Roman"/>
          <w:bCs/>
          <w:sz w:val="24"/>
          <w:szCs w:val="24"/>
        </w:rPr>
        <w:t>dgifter til Forårs</w:t>
      </w:r>
      <w:r w:rsidR="00EC2A72" w:rsidRPr="00B72C9C">
        <w:rPr>
          <w:rFonts w:ascii="Times New Roman" w:hAnsi="Times New Roman"/>
          <w:bCs/>
          <w:sz w:val="24"/>
          <w:szCs w:val="24"/>
        </w:rPr>
        <w:t>-</w:t>
      </w:r>
      <w:r w:rsidR="005C3225" w:rsidRPr="00B72C9C">
        <w:rPr>
          <w:rFonts w:ascii="Times New Roman" w:hAnsi="Times New Roman"/>
          <w:bCs/>
          <w:sz w:val="24"/>
          <w:szCs w:val="24"/>
        </w:rPr>
        <w:t xml:space="preserve">SFO </w:t>
      </w:r>
      <w:r w:rsidR="004E6546" w:rsidRPr="00B72C9C">
        <w:rPr>
          <w:rFonts w:ascii="Times New Roman" w:hAnsi="Times New Roman"/>
          <w:bCs/>
          <w:sz w:val="24"/>
          <w:szCs w:val="24"/>
        </w:rPr>
        <w:t>er indregnet i den samlede lønudgift for SFO.</w:t>
      </w:r>
    </w:p>
    <w:p w14:paraId="7108622F" w14:textId="1ED1867E" w:rsidR="006849B4" w:rsidRDefault="006849B4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Udover lønninger er der afsat </w:t>
      </w:r>
      <w:r w:rsidR="004E6546" w:rsidRPr="00B72C9C">
        <w:rPr>
          <w:rFonts w:ascii="Times New Roman" w:hAnsi="Times New Roman"/>
          <w:bCs/>
          <w:sz w:val="24"/>
          <w:szCs w:val="24"/>
        </w:rPr>
        <w:t>92</w:t>
      </w:r>
      <w:r w:rsidRPr="00B72C9C">
        <w:rPr>
          <w:rFonts w:ascii="Times New Roman" w:hAnsi="Times New Roman"/>
          <w:bCs/>
          <w:sz w:val="24"/>
          <w:szCs w:val="24"/>
        </w:rPr>
        <w:t>.000 kr. til materialer og mad i SFO</w:t>
      </w:r>
      <w:r w:rsidR="004E6546" w:rsidRPr="00B72C9C">
        <w:rPr>
          <w:rFonts w:ascii="Times New Roman" w:hAnsi="Times New Roman"/>
          <w:bCs/>
          <w:sz w:val="24"/>
          <w:szCs w:val="24"/>
        </w:rPr>
        <w:t xml:space="preserve"> og Forårs-SFO</w:t>
      </w:r>
      <w:r w:rsidRPr="00B72C9C">
        <w:rPr>
          <w:rFonts w:ascii="Times New Roman" w:hAnsi="Times New Roman"/>
          <w:bCs/>
          <w:sz w:val="24"/>
          <w:szCs w:val="24"/>
        </w:rPr>
        <w:t>.</w:t>
      </w:r>
    </w:p>
    <w:p w14:paraId="09668DC3" w14:textId="387E2217" w:rsidR="005E0288" w:rsidRPr="00B72C9C" w:rsidRDefault="0091155F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Lønudgifter i dagti</w:t>
      </w:r>
      <w:r w:rsidR="00D92697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bud udgør </w:t>
      </w:r>
      <w:r w:rsidR="00234119">
        <w:rPr>
          <w:rFonts w:ascii="Times New Roman" w:hAnsi="Times New Roman"/>
          <w:bCs/>
          <w:sz w:val="24"/>
          <w:szCs w:val="24"/>
        </w:rPr>
        <w:t xml:space="preserve">3.131.441 kr. </w:t>
      </w:r>
      <w:r w:rsidR="007D5783">
        <w:rPr>
          <w:rFonts w:ascii="Times New Roman" w:hAnsi="Times New Roman"/>
          <w:bCs/>
          <w:sz w:val="24"/>
          <w:szCs w:val="24"/>
        </w:rPr>
        <w:t>Andre u</w:t>
      </w:r>
      <w:r w:rsidR="005E0288">
        <w:rPr>
          <w:rFonts w:ascii="Times New Roman" w:hAnsi="Times New Roman"/>
          <w:bCs/>
          <w:sz w:val="24"/>
          <w:szCs w:val="24"/>
        </w:rPr>
        <w:t>dgifter til dag</w:t>
      </w:r>
      <w:r w:rsidR="007D5783">
        <w:rPr>
          <w:rFonts w:ascii="Times New Roman" w:hAnsi="Times New Roman"/>
          <w:bCs/>
          <w:sz w:val="24"/>
          <w:szCs w:val="24"/>
        </w:rPr>
        <w:t>tilbud</w:t>
      </w:r>
      <w:r w:rsidR="005E0288">
        <w:rPr>
          <w:rFonts w:ascii="Times New Roman" w:hAnsi="Times New Roman"/>
          <w:bCs/>
          <w:sz w:val="24"/>
          <w:szCs w:val="24"/>
        </w:rPr>
        <w:t xml:space="preserve"> udgør</w:t>
      </w:r>
      <w:r w:rsidR="007D5783">
        <w:rPr>
          <w:rFonts w:ascii="Times New Roman" w:hAnsi="Times New Roman"/>
          <w:bCs/>
          <w:sz w:val="24"/>
          <w:szCs w:val="24"/>
        </w:rPr>
        <w:t xml:space="preserve"> 2</w:t>
      </w:r>
      <w:r w:rsidR="00A47033">
        <w:rPr>
          <w:rFonts w:ascii="Times New Roman" w:hAnsi="Times New Roman"/>
          <w:bCs/>
          <w:sz w:val="24"/>
          <w:szCs w:val="24"/>
        </w:rPr>
        <w:t>42.100 kr.</w:t>
      </w:r>
    </w:p>
    <w:p w14:paraId="09C56607" w14:textId="77777777" w:rsidR="0021346B" w:rsidRPr="00B72C9C" w:rsidRDefault="0021346B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068B1C1D" w14:textId="0DA47024" w:rsidR="005C3225" w:rsidRPr="00B72C9C" w:rsidRDefault="005C3225" w:rsidP="005C322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Undervisningsudgifter</w:t>
      </w:r>
    </w:p>
    <w:p w14:paraId="53AABCBE" w14:textId="6360369D" w:rsidR="004E6546" w:rsidRPr="00B72C9C" w:rsidRDefault="005C3225" w:rsidP="005C3225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er afsat </w:t>
      </w:r>
      <w:r w:rsidR="002F091A">
        <w:rPr>
          <w:rFonts w:ascii="Times New Roman" w:hAnsi="Times New Roman"/>
          <w:bCs/>
          <w:sz w:val="24"/>
          <w:szCs w:val="24"/>
        </w:rPr>
        <w:t>463.200</w:t>
      </w:r>
      <w:r w:rsidRPr="00B72C9C">
        <w:rPr>
          <w:rFonts w:ascii="Times New Roman" w:hAnsi="Times New Roman"/>
          <w:bCs/>
          <w:sz w:val="24"/>
          <w:szCs w:val="24"/>
        </w:rPr>
        <w:t xml:space="preserve"> kr. til undervisningsmaterialer. </w:t>
      </w:r>
    </w:p>
    <w:p w14:paraId="35FC2CF0" w14:textId="77777777" w:rsidR="004E6546" w:rsidRPr="00B72C9C" w:rsidRDefault="005C3225" w:rsidP="004E654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Hertil kommer udgifter til ’div. undervisning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’, der bl.a. dækker over udgifter til fotokopiering, </w:t>
      </w:r>
    </w:p>
    <w:p w14:paraId="4C0F270A" w14:textId="36FF912F" w:rsidR="006849B4" w:rsidRPr="00B72C9C" w:rsidRDefault="004E6546" w:rsidP="004E654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in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ventar, efteruddannelse, lejrskoler, iPads og IT. </w:t>
      </w:r>
      <w:r w:rsidR="00505672" w:rsidRPr="00B72C9C">
        <w:rPr>
          <w:rFonts w:ascii="Times New Roman" w:hAnsi="Times New Roman"/>
          <w:bCs/>
          <w:sz w:val="24"/>
          <w:szCs w:val="24"/>
        </w:rPr>
        <w:t xml:space="preserve">Samlet set er der tilført 117.000 kr. til </w:t>
      </w:r>
    </w:p>
    <w:p w14:paraId="057179CA" w14:textId="2D327D6C" w:rsidR="00505672" w:rsidRPr="00B72C9C" w:rsidRDefault="00505672" w:rsidP="004E654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und</w:t>
      </w:r>
      <w:r w:rsidR="00DD1536">
        <w:rPr>
          <w:rFonts w:ascii="Times New Roman" w:hAnsi="Times New Roman"/>
          <w:bCs/>
          <w:sz w:val="24"/>
          <w:szCs w:val="24"/>
        </w:rPr>
        <w:t>er</w:t>
      </w:r>
      <w:r w:rsidRPr="00B72C9C">
        <w:rPr>
          <w:rFonts w:ascii="Times New Roman" w:hAnsi="Times New Roman"/>
          <w:bCs/>
          <w:sz w:val="24"/>
          <w:szCs w:val="24"/>
        </w:rPr>
        <w:t>visningsmaterialer. Den udgør samlet 1.2</w:t>
      </w:r>
      <w:r w:rsidR="00C267DD">
        <w:rPr>
          <w:rFonts w:ascii="Times New Roman" w:hAnsi="Times New Roman"/>
          <w:bCs/>
          <w:sz w:val="24"/>
          <w:szCs w:val="24"/>
        </w:rPr>
        <w:t>24.200</w:t>
      </w:r>
      <w:r w:rsidRPr="00B72C9C">
        <w:rPr>
          <w:rFonts w:ascii="Times New Roman" w:hAnsi="Times New Roman"/>
          <w:bCs/>
          <w:sz w:val="24"/>
          <w:szCs w:val="24"/>
        </w:rPr>
        <w:t xml:space="preserve"> kr.   </w:t>
      </w:r>
    </w:p>
    <w:p w14:paraId="22945BE8" w14:textId="250B43BC" w:rsidR="00C37152" w:rsidRPr="00B72C9C" w:rsidRDefault="00C37152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3C325ABD" w14:textId="2E59DE96" w:rsidR="006B237A" w:rsidRPr="00B72C9C" w:rsidRDefault="006B237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Løn rengøring og pedel</w:t>
      </w:r>
    </w:p>
    <w:p w14:paraId="48BCFA08" w14:textId="58E70F3E" w:rsidR="006B237A" w:rsidRPr="00B72C9C" w:rsidRDefault="006B237A" w:rsidP="0003568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>Der fastholdes det nuværende niveau</w:t>
      </w:r>
      <w:r w:rsidR="00505672" w:rsidRPr="00B72C9C">
        <w:rPr>
          <w:rFonts w:ascii="Times New Roman" w:hAnsi="Times New Roman"/>
          <w:sz w:val="24"/>
          <w:szCs w:val="24"/>
        </w:rPr>
        <w:t>, men indregnes løn til aftrædelse.</w:t>
      </w:r>
      <w:r w:rsidRPr="00B72C9C">
        <w:rPr>
          <w:rFonts w:ascii="Times New Roman" w:hAnsi="Times New Roman"/>
          <w:sz w:val="24"/>
          <w:szCs w:val="24"/>
        </w:rPr>
        <w:t xml:space="preserve"> Samlet udgift: </w:t>
      </w:r>
      <w:r w:rsidR="00505672" w:rsidRPr="00B72C9C">
        <w:rPr>
          <w:rFonts w:ascii="Times New Roman" w:hAnsi="Times New Roman"/>
          <w:sz w:val="24"/>
          <w:szCs w:val="24"/>
        </w:rPr>
        <w:t>1.</w:t>
      </w:r>
      <w:r w:rsidR="00DC5CC9">
        <w:rPr>
          <w:rFonts w:ascii="Times New Roman" w:hAnsi="Times New Roman"/>
          <w:sz w:val="24"/>
          <w:szCs w:val="24"/>
        </w:rPr>
        <w:t>033</w:t>
      </w:r>
      <w:r w:rsidR="00505672" w:rsidRPr="00B72C9C">
        <w:rPr>
          <w:rFonts w:ascii="Times New Roman" w:hAnsi="Times New Roman"/>
          <w:sz w:val="24"/>
          <w:szCs w:val="24"/>
        </w:rPr>
        <w:t>.</w:t>
      </w:r>
      <w:r w:rsidR="0097359F">
        <w:rPr>
          <w:rFonts w:ascii="Times New Roman" w:hAnsi="Times New Roman"/>
          <w:sz w:val="24"/>
          <w:szCs w:val="24"/>
        </w:rPr>
        <w:t>389</w:t>
      </w:r>
      <w:r w:rsidRPr="00B72C9C">
        <w:rPr>
          <w:rFonts w:ascii="Times New Roman" w:hAnsi="Times New Roman"/>
          <w:sz w:val="24"/>
          <w:szCs w:val="24"/>
        </w:rPr>
        <w:t xml:space="preserve"> kr.</w:t>
      </w:r>
    </w:p>
    <w:p w14:paraId="06785210" w14:textId="77777777" w:rsidR="006F5B42" w:rsidRPr="00B72C9C" w:rsidRDefault="006F5B42" w:rsidP="006849B4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595EAA62" w14:textId="7171E6E4" w:rsidR="006222AC" w:rsidRPr="00B72C9C" w:rsidRDefault="006222AC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Ejendomsudgifter</w:t>
      </w:r>
    </w:p>
    <w:p w14:paraId="76C705FC" w14:textId="1B59258D" w:rsidR="006222AC" w:rsidRPr="00B72C9C" w:rsidRDefault="006222AC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Der budgetteres med lej</w:t>
      </w:r>
      <w:r w:rsidR="0070791F" w:rsidRPr="00B72C9C">
        <w:rPr>
          <w:rFonts w:ascii="Times New Roman" w:hAnsi="Times New Roman"/>
          <w:bCs/>
          <w:sz w:val="24"/>
          <w:szCs w:val="24"/>
        </w:rPr>
        <w:t xml:space="preserve">eudgifter lokaler på </w:t>
      </w:r>
      <w:r w:rsidR="00357D8A" w:rsidRPr="00B72C9C">
        <w:rPr>
          <w:rFonts w:ascii="Times New Roman" w:hAnsi="Times New Roman"/>
          <w:bCs/>
          <w:sz w:val="24"/>
          <w:szCs w:val="24"/>
        </w:rPr>
        <w:t>75</w:t>
      </w:r>
      <w:r w:rsidR="0070791F" w:rsidRPr="00B72C9C">
        <w:rPr>
          <w:rFonts w:ascii="Times New Roman" w:hAnsi="Times New Roman"/>
          <w:bCs/>
          <w:sz w:val="24"/>
          <w:szCs w:val="24"/>
        </w:rPr>
        <w:t>.000 kr.</w:t>
      </w:r>
      <w:r w:rsidR="00BB2548" w:rsidRPr="00B72C9C">
        <w:rPr>
          <w:rFonts w:ascii="Times New Roman" w:hAnsi="Times New Roman"/>
          <w:bCs/>
          <w:sz w:val="24"/>
          <w:szCs w:val="24"/>
        </w:rPr>
        <w:t xml:space="preserve"> og med </w:t>
      </w:r>
      <w:r w:rsidR="000A5545">
        <w:rPr>
          <w:rFonts w:ascii="Times New Roman" w:hAnsi="Times New Roman"/>
          <w:bCs/>
          <w:sz w:val="24"/>
          <w:szCs w:val="24"/>
        </w:rPr>
        <w:t>1</w:t>
      </w:r>
      <w:r w:rsidR="004E6546" w:rsidRPr="00B72C9C">
        <w:rPr>
          <w:rFonts w:ascii="Times New Roman" w:hAnsi="Times New Roman"/>
          <w:bCs/>
          <w:sz w:val="24"/>
          <w:szCs w:val="24"/>
        </w:rPr>
        <w:t>0</w:t>
      </w:r>
      <w:r w:rsidR="00357D8A" w:rsidRPr="00B72C9C">
        <w:rPr>
          <w:rFonts w:ascii="Times New Roman" w:hAnsi="Times New Roman"/>
          <w:bCs/>
          <w:sz w:val="24"/>
          <w:szCs w:val="24"/>
        </w:rPr>
        <w:t>0</w:t>
      </w:r>
      <w:r w:rsidR="00BB2548" w:rsidRPr="00B72C9C">
        <w:rPr>
          <w:rFonts w:ascii="Times New Roman" w:hAnsi="Times New Roman"/>
          <w:bCs/>
          <w:sz w:val="24"/>
          <w:szCs w:val="24"/>
        </w:rPr>
        <w:t xml:space="preserve">.000 kr. til </w:t>
      </w:r>
    </w:p>
    <w:p w14:paraId="752B8373" w14:textId="51CB7740" w:rsidR="00E31069" w:rsidRPr="00B72C9C" w:rsidRDefault="006C5707" w:rsidP="000A5545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jc w:val="both"/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vedligeholdelse af </w:t>
      </w:r>
      <w:r w:rsidR="00BB2548" w:rsidRPr="00B72C9C">
        <w:rPr>
          <w:rFonts w:ascii="Times New Roman" w:hAnsi="Times New Roman"/>
          <w:bCs/>
          <w:sz w:val="24"/>
          <w:szCs w:val="24"/>
        </w:rPr>
        <w:t>bygninger og arealer</w:t>
      </w:r>
      <w:r w:rsidR="000A5545">
        <w:rPr>
          <w:rFonts w:ascii="Times New Roman" w:hAnsi="Times New Roman"/>
          <w:bCs/>
          <w:sz w:val="24"/>
          <w:szCs w:val="24"/>
        </w:rPr>
        <w:t xml:space="preserve">. </w:t>
      </w:r>
      <w:r w:rsidR="00E31069" w:rsidRPr="00B72C9C">
        <w:rPr>
          <w:rFonts w:ascii="Times New Roman" w:hAnsi="Times New Roman"/>
          <w:bCs/>
          <w:sz w:val="24"/>
          <w:szCs w:val="24"/>
        </w:rPr>
        <w:t>Der er afsat 6</w:t>
      </w:r>
      <w:r w:rsidR="000A5545">
        <w:rPr>
          <w:rFonts w:ascii="Times New Roman" w:hAnsi="Times New Roman"/>
          <w:bCs/>
          <w:sz w:val="24"/>
          <w:szCs w:val="24"/>
        </w:rPr>
        <w:t>0</w:t>
      </w:r>
      <w:r w:rsidR="00E31069" w:rsidRPr="00B72C9C">
        <w:rPr>
          <w:rFonts w:ascii="Times New Roman" w:hAnsi="Times New Roman"/>
          <w:bCs/>
          <w:sz w:val="24"/>
          <w:szCs w:val="24"/>
        </w:rPr>
        <w:t xml:space="preserve">.000 kr. til skatter, afgifter og forsikringer. </w:t>
      </w:r>
    </w:p>
    <w:p w14:paraId="6F15C8A6" w14:textId="77777777" w:rsidR="00071EC2" w:rsidRPr="00B72C9C" w:rsidRDefault="00071EC2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73BE2F4D" w14:textId="2A252C00" w:rsidR="006849B4" w:rsidRPr="00B72C9C" w:rsidRDefault="006849B4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>Varme, el og vand</w:t>
      </w:r>
    </w:p>
    <w:p w14:paraId="51025B8F" w14:textId="3F842110" w:rsidR="000A5545" w:rsidRPr="00B72C9C" w:rsidRDefault="006849B4" w:rsidP="000A554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er </w:t>
      </w:r>
      <w:r w:rsidR="00A44642" w:rsidRPr="00B72C9C">
        <w:rPr>
          <w:rFonts w:ascii="Times New Roman" w:hAnsi="Times New Roman"/>
          <w:bCs/>
          <w:sz w:val="24"/>
          <w:szCs w:val="24"/>
        </w:rPr>
        <w:t>brugt en del strøm i 202</w:t>
      </w:r>
      <w:r w:rsidR="003A2FBD" w:rsidRPr="00B72C9C">
        <w:rPr>
          <w:rFonts w:ascii="Times New Roman" w:hAnsi="Times New Roman"/>
          <w:bCs/>
          <w:sz w:val="24"/>
          <w:szCs w:val="24"/>
        </w:rPr>
        <w:t>1 (varmepumper</w:t>
      </w:r>
      <w:r w:rsidR="00E31069" w:rsidRPr="00B72C9C">
        <w:rPr>
          <w:rFonts w:ascii="Times New Roman" w:hAnsi="Times New Roman"/>
          <w:bCs/>
          <w:sz w:val="24"/>
          <w:szCs w:val="24"/>
        </w:rPr>
        <w:t>)</w:t>
      </w:r>
      <w:r w:rsidR="003A2FBD" w:rsidRPr="00B72C9C">
        <w:rPr>
          <w:rFonts w:ascii="Times New Roman" w:hAnsi="Times New Roman"/>
          <w:bCs/>
          <w:sz w:val="24"/>
          <w:szCs w:val="24"/>
        </w:rPr>
        <w:t>.</w:t>
      </w:r>
      <w:r w:rsidR="00A44642" w:rsidRPr="00B72C9C">
        <w:rPr>
          <w:rFonts w:ascii="Times New Roman" w:hAnsi="Times New Roman"/>
          <w:bCs/>
          <w:sz w:val="24"/>
          <w:szCs w:val="24"/>
        </w:rPr>
        <w:t xml:space="preserve"> Der forventes en samlet udgift til el på </w:t>
      </w:r>
      <w:r w:rsidR="00F66F3A">
        <w:rPr>
          <w:rFonts w:ascii="Times New Roman" w:hAnsi="Times New Roman"/>
          <w:bCs/>
          <w:sz w:val="24"/>
          <w:szCs w:val="24"/>
        </w:rPr>
        <w:t>350</w:t>
      </w:r>
      <w:r w:rsidR="00A44642" w:rsidRPr="00B72C9C">
        <w:rPr>
          <w:rFonts w:ascii="Times New Roman" w:hAnsi="Times New Roman"/>
          <w:bCs/>
          <w:sz w:val="24"/>
          <w:szCs w:val="24"/>
        </w:rPr>
        <w:t xml:space="preserve">.000 kr. </w:t>
      </w:r>
    </w:p>
    <w:p w14:paraId="623A5AE7" w14:textId="25DB46A5" w:rsidR="006849B4" w:rsidRPr="00B72C9C" w:rsidRDefault="00A44642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er afsat </w:t>
      </w:r>
      <w:r w:rsidR="00F66F3A">
        <w:rPr>
          <w:rFonts w:ascii="Times New Roman" w:hAnsi="Times New Roman"/>
          <w:bCs/>
          <w:sz w:val="24"/>
          <w:szCs w:val="24"/>
        </w:rPr>
        <w:t>110</w:t>
      </w:r>
      <w:r w:rsidRPr="00B72C9C">
        <w:rPr>
          <w:rFonts w:ascii="Times New Roman" w:hAnsi="Times New Roman"/>
          <w:bCs/>
          <w:sz w:val="24"/>
          <w:szCs w:val="24"/>
        </w:rPr>
        <w:t xml:space="preserve">.000 kr. til rengøringsmidler mm. </w:t>
      </w:r>
      <w:r w:rsidR="006849B4" w:rsidRPr="00B72C9C">
        <w:rPr>
          <w:rFonts w:ascii="Times New Roman" w:hAnsi="Times New Roman"/>
          <w:bCs/>
          <w:sz w:val="24"/>
          <w:szCs w:val="24"/>
        </w:rPr>
        <w:t xml:space="preserve">Samlet udgift: </w:t>
      </w:r>
      <w:r w:rsidR="009A2B91">
        <w:rPr>
          <w:rFonts w:ascii="Times New Roman" w:hAnsi="Times New Roman"/>
          <w:bCs/>
          <w:sz w:val="24"/>
          <w:szCs w:val="24"/>
        </w:rPr>
        <w:t>491</w:t>
      </w:r>
      <w:r w:rsidR="006849B4" w:rsidRPr="00B72C9C">
        <w:rPr>
          <w:rFonts w:ascii="Times New Roman" w:hAnsi="Times New Roman"/>
          <w:bCs/>
          <w:sz w:val="24"/>
          <w:szCs w:val="24"/>
        </w:rPr>
        <w:t>.000 kr.</w:t>
      </w:r>
    </w:p>
    <w:p w14:paraId="11FCC158" w14:textId="28920099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042DA6D5" w14:textId="504EF79F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Andre</w:t>
      </w:r>
      <w:r w:rsidR="00E31069" w:rsidRPr="00B72C9C">
        <w:rPr>
          <w:rFonts w:ascii="Times New Roman" w:hAnsi="Times New Roman"/>
          <w:b/>
          <w:sz w:val="24"/>
          <w:szCs w:val="24"/>
        </w:rPr>
        <w:t xml:space="preserve"> administrations</w:t>
      </w:r>
      <w:r w:rsidRPr="00B72C9C">
        <w:rPr>
          <w:rFonts w:ascii="Times New Roman" w:hAnsi="Times New Roman"/>
          <w:b/>
          <w:sz w:val="24"/>
          <w:szCs w:val="24"/>
        </w:rPr>
        <w:t>udgifter</w:t>
      </w:r>
    </w:p>
    <w:p w14:paraId="1FB71A02" w14:textId="69BAF0D9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Andre </w:t>
      </w:r>
      <w:r w:rsidR="00E31069" w:rsidRPr="00B72C9C">
        <w:rPr>
          <w:rFonts w:ascii="Times New Roman" w:hAnsi="Times New Roman"/>
          <w:bCs/>
          <w:sz w:val="24"/>
          <w:szCs w:val="24"/>
        </w:rPr>
        <w:t xml:space="preserve">administrationsudgifter </w:t>
      </w:r>
      <w:r w:rsidRPr="00B72C9C">
        <w:rPr>
          <w:rFonts w:ascii="Times New Roman" w:hAnsi="Times New Roman"/>
          <w:bCs/>
          <w:sz w:val="24"/>
          <w:szCs w:val="24"/>
        </w:rPr>
        <w:t>på 1</w:t>
      </w:r>
      <w:r w:rsidR="00E31069" w:rsidRPr="00B72C9C">
        <w:rPr>
          <w:rFonts w:ascii="Times New Roman" w:hAnsi="Times New Roman"/>
          <w:bCs/>
          <w:sz w:val="24"/>
          <w:szCs w:val="24"/>
        </w:rPr>
        <w:t>7</w:t>
      </w:r>
      <w:r w:rsidR="002A0BE7" w:rsidRPr="00B72C9C">
        <w:rPr>
          <w:rFonts w:ascii="Times New Roman" w:hAnsi="Times New Roman"/>
          <w:bCs/>
          <w:sz w:val="24"/>
          <w:szCs w:val="24"/>
        </w:rPr>
        <w:t>5</w:t>
      </w:r>
      <w:r w:rsidRPr="00B72C9C">
        <w:rPr>
          <w:rFonts w:ascii="Times New Roman" w:hAnsi="Times New Roman"/>
          <w:bCs/>
          <w:sz w:val="24"/>
          <w:szCs w:val="24"/>
        </w:rPr>
        <w:t>.000 kr. dækker bl.a. skolefrugt (70.000 kr.), kontingent til friskoleforeningen (</w:t>
      </w:r>
      <w:r w:rsidR="00C817C6">
        <w:rPr>
          <w:rFonts w:ascii="Times New Roman" w:hAnsi="Times New Roman"/>
          <w:bCs/>
          <w:sz w:val="24"/>
          <w:szCs w:val="24"/>
        </w:rPr>
        <w:t>63</w:t>
      </w:r>
      <w:r w:rsidR="004843AE">
        <w:rPr>
          <w:rFonts w:ascii="Times New Roman" w:hAnsi="Times New Roman"/>
          <w:bCs/>
          <w:sz w:val="24"/>
          <w:szCs w:val="24"/>
        </w:rPr>
        <w:t>963</w:t>
      </w:r>
      <w:r w:rsidRPr="00B72C9C">
        <w:rPr>
          <w:rFonts w:ascii="Times New Roman" w:hAnsi="Times New Roman"/>
          <w:bCs/>
          <w:sz w:val="24"/>
          <w:szCs w:val="24"/>
        </w:rPr>
        <w:t xml:space="preserve"> kr.) og andre kontingenter. </w:t>
      </w:r>
    </w:p>
    <w:p w14:paraId="522F9944" w14:textId="0717A577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31337EF4" w14:textId="003F9808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Markedsføring</w:t>
      </w:r>
    </w:p>
    <w:p w14:paraId="22B81924" w14:textId="4E3ADF17" w:rsidR="00357D8A" w:rsidRPr="00B72C9C" w:rsidRDefault="00357D8A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Der er afsat </w:t>
      </w:r>
      <w:r w:rsidR="001A5AAD">
        <w:rPr>
          <w:rFonts w:ascii="Times New Roman" w:hAnsi="Times New Roman"/>
          <w:bCs/>
          <w:sz w:val="24"/>
          <w:szCs w:val="24"/>
        </w:rPr>
        <w:t>35.000</w:t>
      </w:r>
      <w:r w:rsidRPr="00B72C9C">
        <w:rPr>
          <w:rFonts w:ascii="Times New Roman" w:hAnsi="Times New Roman"/>
          <w:bCs/>
          <w:sz w:val="24"/>
          <w:szCs w:val="24"/>
        </w:rPr>
        <w:t xml:space="preserve"> kr. til markedsføring. De</w:t>
      </w:r>
      <w:r w:rsidR="00F66403">
        <w:rPr>
          <w:rFonts w:ascii="Times New Roman" w:hAnsi="Times New Roman"/>
          <w:bCs/>
          <w:sz w:val="24"/>
          <w:szCs w:val="24"/>
        </w:rPr>
        <w:t>t</w:t>
      </w:r>
      <w:r w:rsidRPr="00B72C9C">
        <w:rPr>
          <w:rFonts w:ascii="Times New Roman" w:hAnsi="Times New Roman"/>
          <w:bCs/>
          <w:sz w:val="24"/>
          <w:szCs w:val="24"/>
        </w:rPr>
        <w:t xml:space="preserve"> dækker primært annoncering</w:t>
      </w:r>
      <w:r w:rsidR="001A5AAD">
        <w:rPr>
          <w:rFonts w:ascii="Times New Roman" w:hAnsi="Times New Roman"/>
          <w:bCs/>
          <w:sz w:val="24"/>
          <w:szCs w:val="24"/>
        </w:rPr>
        <w:t xml:space="preserve"> i den lokale avis</w:t>
      </w:r>
      <w:r w:rsidR="00D15DB5" w:rsidRPr="00B72C9C">
        <w:rPr>
          <w:rFonts w:ascii="Times New Roman" w:hAnsi="Times New Roman"/>
          <w:bCs/>
          <w:sz w:val="24"/>
          <w:szCs w:val="24"/>
        </w:rPr>
        <w:t>, hjemmeside og onlineannoncering.</w:t>
      </w:r>
    </w:p>
    <w:p w14:paraId="0ABBF172" w14:textId="672A52BE" w:rsidR="00E31069" w:rsidRPr="00B72C9C" w:rsidRDefault="00E31069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Cs/>
          <w:sz w:val="24"/>
          <w:szCs w:val="24"/>
        </w:rPr>
      </w:pPr>
    </w:p>
    <w:p w14:paraId="0909F17C" w14:textId="77777777" w:rsidR="00E31069" w:rsidRPr="00B72C9C" w:rsidRDefault="00E31069" w:rsidP="00E3106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Afskrivninger og renter:</w:t>
      </w:r>
    </w:p>
    <w:p w14:paraId="5DB522EE" w14:textId="31573E52" w:rsidR="00E31069" w:rsidRPr="00B72C9C" w:rsidRDefault="00E31069" w:rsidP="006849B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sz w:val="24"/>
          <w:szCs w:val="24"/>
        </w:rPr>
      </w:pPr>
      <w:r w:rsidRPr="00B72C9C">
        <w:rPr>
          <w:rFonts w:ascii="Times New Roman" w:hAnsi="Times New Roman"/>
          <w:sz w:val="24"/>
          <w:szCs w:val="24"/>
        </w:rPr>
        <w:t xml:space="preserve">Der vil være renteudgifter ift. den byggekredit vi har aftalt. De samlede </w:t>
      </w:r>
      <w:r w:rsidR="00AB157A">
        <w:rPr>
          <w:rFonts w:ascii="Times New Roman" w:hAnsi="Times New Roman"/>
          <w:sz w:val="24"/>
          <w:szCs w:val="24"/>
        </w:rPr>
        <w:t>prioritetsrenter</w:t>
      </w:r>
      <w:r w:rsidRPr="00B72C9C">
        <w:rPr>
          <w:rFonts w:ascii="Times New Roman" w:hAnsi="Times New Roman"/>
          <w:sz w:val="24"/>
          <w:szCs w:val="24"/>
        </w:rPr>
        <w:t xml:space="preserve"> sættes til </w:t>
      </w:r>
      <w:r w:rsidR="00DB616A">
        <w:rPr>
          <w:rFonts w:ascii="Times New Roman" w:hAnsi="Times New Roman"/>
          <w:sz w:val="24"/>
          <w:szCs w:val="24"/>
        </w:rPr>
        <w:t>220</w:t>
      </w:r>
      <w:r w:rsidRPr="00B72C9C">
        <w:rPr>
          <w:rFonts w:ascii="Times New Roman" w:hAnsi="Times New Roman"/>
          <w:sz w:val="24"/>
          <w:szCs w:val="24"/>
        </w:rPr>
        <w:t xml:space="preserve">.000 kr. </w:t>
      </w:r>
    </w:p>
    <w:p w14:paraId="7E8FD74C" w14:textId="77777777" w:rsidR="00BB2548" w:rsidRPr="00B72C9C" w:rsidRDefault="00BB2548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Cs/>
          <w:sz w:val="24"/>
          <w:szCs w:val="24"/>
        </w:rPr>
      </w:pPr>
    </w:p>
    <w:p w14:paraId="5459F170" w14:textId="1BF57447" w:rsidR="00BB2548" w:rsidRPr="00B72C9C" w:rsidRDefault="002C069D" w:rsidP="00035686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/>
          <w:bCs/>
          <w:sz w:val="24"/>
          <w:szCs w:val="24"/>
        </w:rPr>
        <w:t xml:space="preserve">Skolens samlede udgifter i </w:t>
      </w:r>
      <w:r w:rsidR="00D3189B" w:rsidRPr="00B72C9C">
        <w:rPr>
          <w:rFonts w:ascii="Times New Roman" w:hAnsi="Times New Roman"/>
          <w:b/>
          <w:bCs/>
          <w:sz w:val="24"/>
          <w:szCs w:val="24"/>
        </w:rPr>
        <w:t>20</w:t>
      </w:r>
      <w:r w:rsidR="00A44642" w:rsidRPr="00B72C9C">
        <w:rPr>
          <w:rFonts w:ascii="Times New Roman" w:hAnsi="Times New Roman"/>
          <w:b/>
          <w:bCs/>
          <w:sz w:val="24"/>
          <w:szCs w:val="24"/>
        </w:rPr>
        <w:t>2</w:t>
      </w:r>
      <w:r w:rsidR="00AB157A">
        <w:rPr>
          <w:rFonts w:ascii="Times New Roman" w:hAnsi="Times New Roman"/>
          <w:b/>
          <w:bCs/>
          <w:sz w:val="24"/>
          <w:szCs w:val="24"/>
        </w:rPr>
        <w:t>6</w:t>
      </w:r>
      <w:r w:rsidR="00FB4236" w:rsidRPr="00B72C9C">
        <w:rPr>
          <w:rFonts w:ascii="Times New Roman" w:hAnsi="Times New Roman"/>
          <w:b/>
          <w:bCs/>
          <w:sz w:val="24"/>
          <w:szCs w:val="24"/>
        </w:rPr>
        <w:t>:</w:t>
      </w:r>
      <w:r w:rsidR="006424ED" w:rsidRPr="00B72C9C">
        <w:rPr>
          <w:rFonts w:ascii="Times New Roman" w:hAnsi="Times New Roman"/>
          <w:b/>
          <w:bCs/>
          <w:sz w:val="24"/>
          <w:szCs w:val="24"/>
        </w:rPr>
        <w:tab/>
      </w:r>
    </w:p>
    <w:p w14:paraId="6679FEE4" w14:textId="1EA6E9DE" w:rsidR="00735194" w:rsidRPr="00B72C9C" w:rsidRDefault="00E058CA" w:rsidP="00A44642">
      <w:pPr>
        <w:tabs>
          <w:tab w:val="left" w:pos="0"/>
          <w:tab w:val="left" w:pos="850"/>
          <w:tab w:val="left" w:pos="1701"/>
          <w:tab w:val="left" w:pos="2380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ind w:left="6460" w:hanging="6460"/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 xml:space="preserve">Skolens samlede udgifter </w:t>
      </w:r>
      <w:r w:rsidR="00A44642" w:rsidRPr="00B72C9C">
        <w:rPr>
          <w:rFonts w:ascii="Times New Roman" w:hAnsi="Times New Roman"/>
          <w:bCs/>
          <w:sz w:val="24"/>
          <w:szCs w:val="24"/>
        </w:rPr>
        <w:t>i 202</w:t>
      </w:r>
      <w:r w:rsidR="005821E6">
        <w:rPr>
          <w:rFonts w:ascii="Times New Roman" w:hAnsi="Times New Roman"/>
          <w:bCs/>
          <w:sz w:val="24"/>
          <w:szCs w:val="24"/>
        </w:rPr>
        <w:t>6</w:t>
      </w:r>
      <w:r w:rsidR="00A44642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Pr="00B72C9C">
        <w:rPr>
          <w:rFonts w:ascii="Times New Roman" w:hAnsi="Times New Roman"/>
          <w:bCs/>
          <w:sz w:val="24"/>
          <w:szCs w:val="24"/>
        </w:rPr>
        <w:t xml:space="preserve">budgetteres til at være </w:t>
      </w:r>
      <w:r w:rsidR="00DA7525">
        <w:rPr>
          <w:rFonts w:ascii="Times New Roman" w:hAnsi="Times New Roman"/>
          <w:b/>
          <w:sz w:val="24"/>
          <w:szCs w:val="24"/>
          <w:u w:val="single"/>
        </w:rPr>
        <w:t>19.978.482</w:t>
      </w:r>
      <w:r w:rsidR="00357D8A" w:rsidRPr="00B72C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72C9C">
        <w:rPr>
          <w:rFonts w:ascii="Times New Roman" w:hAnsi="Times New Roman"/>
          <w:b/>
          <w:sz w:val="24"/>
          <w:szCs w:val="24"/>
          <w:u w:val="single"/>
        </w:rPr>
        <w:t>kr.</w:t>
      </w:r>
      <w:r w:rsidR="006C5707" w:rsidRPr="00B72C9C">
        <w:rPr>
          <w:rFonts w:ascii="Times New Roman" w:hAnsi="Times New Roman"/>
          <w:b/>
          <w:sz w:val="24"/>
          <w:szCs w:val="24"/>
        </w:rPr>
        <w:t xml:space="preserve"> </w:t>
      </w:r>
    </w:p>
    <w:p w14:paraId="5FDCD9E4" w14:textId="77777777" w:rsidR="00351CA5" w:rsidRPr="00B72C9C" w:rsidRDefault="00351CA5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6C3F3A1A" w14:textId="316A8E2B" w:rsidR="005D46A5" w:rsidRPr="00B72C9C" w:rsidRDefault="00E058CA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 w:rsidRPr="00B72C9C">
        <w:rPr>
          <w:rFonts w:ascii="Times New Roman" w:hAnsi="Times New Roman"/>
          <w:b/>
          <w:sz w:val="24"/>
          <w:szCs w:val="24"/>
        </w:rPr>
        <w:t>Resultat</w:t>
      </w:r>
    </w:p>
    <w:p w14:paraId="51795F0B" w14:textId="41CC9918" w:rsidR="00A44642" w:rsidRPr="00B72C9C" w:rsidRDefault="004B6A4C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  <w:r w:rsidRPr="00B72C9C">
        <w:rPr>
          <w:rFonts w:ascii="Times New Roman" w:hAnsi="Times New Roman"/>
          <w:bCs/>
          <w:sz w:val="24"/>
          <w:szCs w:val="24"/>
        </w:rPr>
        <w:t>Der budgetteres efter afskrivninger</w:t>
      </w:r>
      <w:r w:rsidR="0082746D" w:rsidRPr="00B72C9C">
        <w:rPr>
          <w:rFonts w:ascii="Times New Roman" w:hAnsi="Times New Roman"/>
          <w:bCs/>
          <w:sz w:val="24"/>
          <w:szCs w:val="24"/>
        </w:rPr>
        <w:t xml:space="preserve"> </w:t>
      </w:r>
      <w:r w:rsidR="00D95ECC" w:rsidRPr="00B72C9C">
        <w:rPr>
          <w:rFonts w:ascii="Times New Roman" w:hAnsi="Times New Roman"/>
          <w:bCs/>
          <w:sz w:val="24"/>
          <w:szCs w:val="24"/>
        </w:rPr>
        <w:t xml:space="preserve">og prioritetsrenter </w:t>
      </w:r>
      <w:r w:rsidR="0082746D" w:rsidRPr="00B72C9C">
        <w:rPr>
          <w:rFonts w:ascii="Times New Roman" w:hAnsi="Times New Roman"/>
          <w:bCs/>
          <w:sz w:val="24"/>
          <w:szCs w:val="24"/>
        </w:rPr>
        <w:t xml:space="preserve">med et </w:t>
      </w:r>
      <w:r w:rsidR="0082746D" w:rsidRPr="00B72C9C">
        <w:rPr>
          <w:rFonts w:ascii="Times New Roman" w:hAnsi="Times New Roman"/>
          <w:b/>
          <w:bCs/>
          <w:sz w:val="24"/>
          <w:szCs w:val="24"/>
          <w:u w:val="single"/>
        </w:rPr>
        <w:t>overskud på</w:t>
      </w:r>
      <w:r w:rsidRPr="00B72C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A684A">
        <w:rPr>
          <w:rFonts w:ascii="Times New Roman" w:hAnsi="Times New Roman"/>
          <w:b/>
          <w:bCs/>
          <w:sz w:val="24"/>
          <w:szCs w:val="24"/>
          <w:u w:val="single"/>
        </w:rPr>
        <w:t>756.374</w:t>
      </w:r>
      <w:r w:rsidR="00ED7FF2" w:rsidRPr="00B72C9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B72C9C">
        <w:rPr>
          <w:rFonts w:ascii="Times New Roman" w:hAnsi="Times New Roman"/>
          <w:b/>
          <w:bCs/>
          <w:sz w:val="24"/>
          <w:szCs w:val="24"/>
          <w:u w:val="single"/>
        </w:rPr>
        <w:t>kr</w:t>
      </w:r>
      <w:r w:rsidRPr="00B72C9C">
        <w:rPr>
          <w:rFonts w:ascii="Times New Roman" w:hAnsi="Times New Roman"/>
          <w:b/>
          <w:bCs/>
          <w:sz w:val="24"/>
          <w:szCs w:val="24"/>
        </w:rPr>
        <w:t>.</w:t>
      </w:r>
    </w:p>
    <w:p w14:paraId="34B35177" w14:textId="5E48FFF8" w:rsidR="00351CA5" w:rsidRPr="00B72C9C" w:rsidRDefault="00351CA5" w:rsidP="005D46A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bCs/>
          <w:sz w:val="24"/>
          <w:szCs w:val="24"/>
        </w:rPr>
      </w:pPr>
    </w:p>
    <w:p w14:paraId="6F081C40" w14:textId="77777777" w:rsidR="00B72C9C" w:rsidRPr="00B72C9C" w:rsidRDefault="00B72C9C" w:rsidP="00B72C9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</w:p>
    <w:p w14:paraId="099B76E4" w14:textId="3D3C5AA8" w:rsidR="00B72C9C" w:rsidRPr="00B72C9C" w:rsidRDefault="00DC43C3" w:rsidP="00B72C9C">
      <w:pPr>
        <w:tabs>
          <w:tab w:val="left" w:pos="0"/>
          <w:tab w:val="left" w:pos="850"/>
          <w:tab w:val="left" w:pos="1701"/>
          <w:tab w:val="left" w:pos="2552"/>
          <w:tab w:val="left" w:pos="3403"/>
          <w:tab w:val="right" w:pos="6462"/>
          <w:tab w:val="left" w:pos="6806"/>
          <w:tab w:val="left" w:pos="7657"/>
          <w:tab w:val="left" w:pos="850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XX skoleleder</w:t>
      </w:r>
      <w:r w:rsidR="00B72C9C" w:rsidRPr="00B72C9C">
        <w:rPr>
          <w:rFonts w:ascii="Times New Roman" w:hAnsi="Times New Roman"/>
          <w:bCs/>
          <w:i/>
          <w:iCs/>
          <w:sz w:val="24"/>
          <w:szCs w:val="24"/>
        </w:rPr>
        <w:t>/dec. 202</w:t>
      </w:r>
      <w:r w:rsidR="009A684A">
        <w:rPr>
          <w:rFonts w:ascii="Times New Roman" w:hAnsi="Times New Roman"/>
          <w:bCs/>
          <w:i/>
          <w:iCs/>
          <w:sz w:val="24"/>
          <w:szCs w:val="24"/>
        </w:rPr>
        <w:t>5</w:t>
      </w:r>
    </w:p>
    <w:sectPr w:rsidR="00B72C9C" w:rsidRPr="00B72C9C" w:rsidSect="00B72C9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482" w:right="1134" w:bottom="242" w:left="1134" w:header="144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9E8A" w14:textId="77777777" w:rsidR="007F4411" w:rsidRDefault="007F4411">
      <w:r>
        <w:separator/>
      </w:r>
    </w:p>
  </w:endnote>
  <w:endnote w:type="continuationSeparator" w:id="0">
    <w:p w14:paraId="46DCBCA0" w14:textId="77777777" w:rsidR="007F4411" w:rsidRDefault="007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ldface 12p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0388" w14:textId="77777777" w:rsidR="00F51E37" w:rsidRDefault="00F51E37" w:rsidP="005044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F32F2E" w14:textId="77777777" w:rsidR="00F51E37" w:rsidRDefault="00F51E37" w:rsidP="007D699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0E82" w14:textId="77777777" w:rsidR="00F51E37" w:rsidRDefault="00F51E37" w:rsidP="0050444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130B2">
      <w:rPr>
        <w:rStyle w:val="Sidetal"/>
        <w:noProof/>
      </w:rPr>
      <w:t>2</w:t>
    </w:r>
    <w:r>
      <w:rPr>
        <w:rStyle w:val="Sidetal"/>
      </w:rPr>
      <w:fldChar w:fldCharType="end"/>
    </w:r>
  </w:p>
  <w:p w14:paraId="34996FF0" w14:textId="77777777" w:rsidR="00F51E37" w:rsidRDefault="00F51E37" w:rsidP="007D699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F28C" w14:textId="77777777" w:rsidR="007F4411" w:rsidRDefault="007F4411">
      <w:r>
        <w:separator/>
      </w:r>
    </w:p>
  </w:footnote>
  <w:footnote w:type="continuationSeparator" w:id="0">
    <w:p w14:paraId="0DD89952" w14:textId="77777777" w:rsidR="007F4411" w:rsidRDefault="007F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8B2"/>
    <w:multiLevelType w:val="hybridMultilevel"/>
    <w:tmpl w:val="867CD0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001D2"/>
    <w:multiLevelType w:val="hybridMultilevel"/>
    <w:tmpl w:val="F9D62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14D6"/>
    <w:multiLevelType w:val="hybridMultilevel"/>
    <w:tmpl w:val="58D09AD0"/>
    <w:lvl w:ilvl="0" w:tplc="10FA8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A55"/>
    <w:multiLevelType w:val="hybridMultilevel"/>
    <w:tmpl w:val="89A87F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4239"/>
    <w:multiLevelType w:val="multilevel"/>
    <w:tmpl w:val="22AC612A"/>
    <w:styleLink w:val="Aktuelliste1"/>
    <w:lvl w:ilvl="0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A0E"/>
    <w:multiLevelType w:val="hybridMultilevel"/>
    <w:tmpl w:val="50A40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0BDF"/>
    <w:multiLevelType w:val="hybridMultilevel"/>
    <w:tmpl w:val="6F441C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53431"/>
    <w:multiLevelType w:val="hybridMultilevel"/>
    <w:tmpl w:val="48A2F26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7A94"/>
    <w:multiLevelType w:val="hybridMultilevel"/>
    <w:tmpl w:val="B8926E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CC1"/>
    <w:multiLevelType w:val="hybridMultilevel"/>
    <w:tmpl w:val="9E62930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9143002">
    <w:abstractNumId w:val="6"/>
  </w:num>
  <w:num w:numId="2" w16cid:durableId="2097244664">
    <w:abstractNumId w:val="0"/>
  </w:num>
  <w:num w:numId="3" w16cid:durableId="1123377767">
    <w:abstractNumId w:val="9"/>
  </w:num>
  <w:num w:numId="4" w16cid:durableId="672993931">
    <w:abstractNumId w:val="7"/>
  </w:num>
  <w:num w:numId="5" w16cid:durableId="2095121666">
    <w:abstractNumId w:val="2"/>
  </w:num>
  <w:num w:numId="6" w16cid:durableId="804542410">
    <w:abstractNumId w:val="1"/>
  </w:num>
  <w:num w:numId="7" w16cid:durableId="23795826">
    <w:abstractNumId w:val="5"/>
  </w:num>
  <w:num w:numId="8" w16cid:durableId="4019855">
    <w:abstractNumId w:val="8"/>
  </w:num>
  <w:num w:numId="9" w16cid:durableId="103548352">
    <w:abstractNumId w:val="3"/>
  </w:num>
  <w:num w:numId="10" w16cid:durableId="893856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936"/>
  <w:doNotHyphenateCaps/>
  <w:drawingGridHorizontalSpacing w:val="100"/>
  <w:displayHorizontalDrawingGridEvery w:val="0"/>
  <w:displayVerticalDrawingGridEvery w:val="2"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B"/>
    <w:rsid w:val="00003CD8"/>
    <w:rsid w:val="00007D39"/>
    <w:rsid w:val="00010A26"/>
    <w:rsid w:val="00010E8F"/>
    <w:rsid w:val="0001420C"/>
    <w:rsid w:val="00025C49"/>
    <w:rsid w:val="0003477C"/>
    <w:rsid w:val="00035686"/>
    <w:rsid w:val="000422A9"/>
    <w:rsid w:val="0004308F"/>
    <w:rsid w:val="000449E4"/>
    <w:rsid w:val="00060052"/>
    <w:rsid w:val="000701EC"/>
    <w:rsid w:val="00071EC2"/>
    <w:rsid w:val="000748C9"/>
    <w:rsid w:val="000772B8"/>
    <w:rsid w:val="00083B6C"/>
    <w:rsid w:val="00091762"/>
    <w:rsid w:val="00094058"/>
    <w:rsid w:val="000971CF"/>
    <w:rsid w:val="000A0872"/>
    <w:rsid w:val="000A1EDE"/>
    <w:rsid w:val="000A5545"/>
    <w:rsid w:val="000A6996"/>
    <w:rsid w:val="000B58A8"/>
    <w:rsid w:val="000B6FEA"/>
    <w:rsid w:val="000C250C"/>
    <w:rsid w:val="000C2617"/>
    <w:rsid w:val="000E2A11"/>
    <w:rsid w:val="000E7C1D"/>
    <w:rsid w:val="000F0AF1"/>
    <w:rsid w:val="000F46EB"/>
    <w:rsid w:val="000F4AF7"/>
    <w:rsid w:val="00137644"/>
    <w:rsid w:val="00150440"/>
    <w:rsid w:val="00153B44"/>
    <w:rsid w:val="00160BC4"/>
    <w:rsid w:val="00171BCF"/>
    <w:rsid w:val="0017605B"/>
    <w:rsid w:val="0017621D"/>
    <w:rsid w:val="001918C3"/>
    <w:rsid w:val="00194EC3"/>
    <w:rsid w:val="001A4A68"/>
    <w:rsid w:val="001A5AAD"/>
    <w:rsid w:val="001B68BD"/>
    <w:rsid w:val="001C3FA4"/>
    <w:rsid w:val="001D1D77"/>
    <w:rsid w:val="001D51A7"/>
    <w:rsid w:val="001D5252"/>
    <w:rsid w:val="001F16E2"/>
    <w:rsid w:val="001F2A69"/>
    <w:rsid w:val="001F4AC2"/>
    <w:rsid w:val="001F6A4E"/>
    <w:rsid w:val="00204C37"/>
    <w:rsid w:val="0021346B"/>
    <w:rsid w:val="0022250F"/>
    <w:rsid w:val="00222874"/>
    <w:rsid w:val="00225393"/>
    <w:rsid w:val="00234119"/>
    <w:rsid w:val="002370C2"/>
    <w:rsid w:val="00255530"/>
    <w:rsid w:val="002563B1"/>
    <w:rsid w:val="00257DE4"/>
    <w:rsid w:val="00266612"/>
    <w:rsid w:val="00274024"/>
    <w:rsid w:val="0028141E"/>
    <w:rsid w:val="002A0BE7"/>
    <w:rsid w:val="002A2072"/>
    <w:rsid w:val="002A5231"/>
    <w:rsid w:val="002A65C9"/>
    <w:rsid w:val="002B406C"/>
    <w:rsid w:val="002C069D"/>
    <w:rsid w:val="002C1755"/>
    <w:rsid w:val="002C5949"/>
    <w:rsid w:val="002E0B0F"/>
    <w:rsid w:val="002E50CE"/>
    <w:rsid w:val="002E7A9E"/>
    <w:rsid w:val="002F091A"/>
    <w:rsid w:val="002F34A4"/>
    <w:rsid w:val="00317FDE"/>
    <w:rsid w:val="003234F7"/>
    <w:rsid w:val="00332796"/>
    <w:rsid w:val="003343C0"/>
    <w:rsid w:val="00335D34"/>
    <w:rsid w:val="00351CA5"/>
    <w:rsid w:val="00353767"/>
    <w:rsid w:val="00355AD7"/>
    <w:rsid w:val="00357D8A"/>
    <w:rsid w:val="0036439E"/>
    <w:rsid w:val="0036616A"/>
    <w:rsid w:val="003727BA"/>
    <w:rsid w:val="00373A69"/>
    <w:rsid w:val="003740D3"/>
    <w:rsid w:val="00374108"/>
    <w:rsid w:val="00382DC5"/>
    <w:rsid w:val="003975B4"/>
    <w:rsid w:val="003A2FBD"/>
    <w:rsid w:val="003A39EC"/>
    <w:rsid w:val="003B151A"/>
    <w:rsid w:val="003B36E6"/>
    <w:rsid w:val="003B41F4"/>
    <w:rsid w:val="003C2061"/>
    <w:rsid w:val="003C6BDB"/>
    <w:rsid w:val="003C7B2B"/>
    <w:rsid w:val="003D041B"/>
    <w:rsid w:val="003D1201"/>
    <w:rsid w:val="003E49E3"/>
    <w:rsid w:val="003F1E0E"/>
    <w:rsid w:val="003F27A0"/>
    <w:rsid w:val="00400065"/>
    <w:rsid w:val="00401EBC"/>
    <w:rsid w:val="00403F86"/>
    <w:rsid w:val="00406952"/>
    <w:rsid w:val="004109E3"/>
    <w:rsid w:val="00430930"/>
    <w:rsid w:val="00434451"/>
    <w:rsid w:val="00435695"/>
    <w:rsid w:val="004358C7"/>
    <w:rsid w:val="00442701"/>
    <w:rsid w:val="00444961"/>
    <w:rsid w:val="00445681"/>
    <w:rsid w:val="00455F9C"/>
    <w:rsid w:val="00460B2C"/>
    <w:rsid w:val="004614E2"/>
    <w:rsid w:val="0046287C"/>
    <w:rsid w:val="00465FF1"/>
    <w:rsid w:val="004660FD"/>
    <w:rsid w:val="00470114"/>
    <w:rsid w:val="00470374"/>
    <w:rsid w:val="00474AFD"/>
    <w:rsid w:val="004843AE"/>
    <w:rsid w:val="00486AA7"/>
    <w:rsid w:val="00492E2D"/>
    <w:rsid w:val="004A07BE"/>
    <w:rsid w:val="004A332C"/>
    <w:rsid w:val="004B1899"/>
    <w:rsid w:val="004B1937"/>
    <w:rsid w:val="004B4D22"/>
    <w:rsid w:val="004B6A4C"/>
    <w:rsid w:val="004C5FB0"/>
    <w:rsid w:val="004C6311"/>
    <w:rsid w:val="004D7E3B"/>
    <w:rsid w:val="004E3398"/>
    <w:rsid w:val="004E6546"/>
    <w:rsid w:val="004F46BA"/>
    <w:rsid w:val="005005D3"/>
    <w:rsid w:val="00504443"/>
    <w:rsid w:val="00505672"/>
    <w:rsid w:val="00506EF9"/>
    <w:rsid w:val="00507437"/>
    <w:rsid w:val="00510492"/>
    <w:rsid w:val="00526D2D"/>
    <w:rsid w:val="00526E45"/>
    <w:rsid w:val="005328B9"/>
    <w:rsid w:val="005332A0"/>
    <w:rsid w:val="00535204"/>
    <w:rsid w:val="005413C5"/>
    <w:rsid w:val="00545F09"/>
    <w:rsid w:val="005471CF"/>
    <w:rsid w:val="00547CEF"/>
    <w:rsid w:val="0055239F"/>
    <w:rsid w:val="00553E93"/>
    <w:rsid w:val="00571361"/>
    <w:rsid w:val="00575EFE"/>
    <w:rsid w:val="00576889"/>
    <w:rsid w:val="00577483"/>
    <w:rsid w:val="005776FF"/>
    <w:rsid w:val="00577AF0"/>
    <w:rsid w:val="005821E6"/>
    <w:rsid w:val="005832E3"/>
    <w:rsid w:val="00586523"/>
    <w:rsid w:val="005C3225"/>
    <w:rsid w:val="005D2DD6"/>
    <w:rsid w:val="005D46A5"/>
    <w:rsid w:val="005E0288"/>
    <w:rsid w:val="005E14BE"/>
    <w:rsid w:val="005E444A"/>
    <w:rsid w:val="005E676C"/>
    <w:rsid w:val="005F011C"/>
    <w:rsid w:val="005F4CB0"/>
    <w:rsid w:val="00601D25"/>
    <w:rsid w:val="00615869"/>
    <w:rsid w:val="00620A45"/>
    <w:rsid w:val="006222AC"/>
    <w:rsid w:val="00631680"/>
    <w:rsid w:val="006331AF"/>
    <w:rsid w:val="006348EF"/>
    <w:rsid w:val="006424ED"/>
    <w:rsid w:val="00643938"/>
    <w:rsid w:val="00646BB5"/>
    <w:rsid w:val="00650F50"/>
    <w:rsid w:val="00655CF8"/>
    <w:rsid w:val="006659ED"/>
    <w:rsid w:val="006849B4"/>
    <w:rsid w:val="00690910"/>
    <w:rsid w:val="0069776D"/>
    <w:rsid w:val="006A515D"/>
    <w:rsid w:val="006B237A"/>
    <w:rsid w:val="006B37B9"/>
    <w:rsid w:val="006B6C1A"/>
    <w:rsid w:val="006C24B0"/>
    <w:rsid w:val="006C36E8"/>
    <w:rsid w:val="006C4CF5"/>
    <w:rsid w:val="006C5707"/>
    <w:rsid w:val="006D1B5B"/>
    <w:rsid w:val="006D463C"/>
    <w:rsid w:val="006D4F6D"/>
    <w:rsid w:val="006D64B7"/>
    <w:rsid w:val="006E1D6F"/>
    <w:rsid w:val="006E42F8"/>
    <w:rsid w:val="006F564B"/>
    <w:rsid w:val="006F5B42"/>
    <w:rsid w:val="00702D40"/>
    <w:rsid w:val="007037CB"/>
    <w:rsid w:val="00704021"/>
    <w:rsid w:val="0070791F"/>
    <w:rsid w:val="007107BB"/>
    <w:rsid w:val="00724F72"/>
    <w:rsid w:val="00732F96"/>
    <w:rsid w:val="00735194"/>
    <w:rsid w:val="007461EC"/>
    <w:rsid w:val="00747B5B"/>
    <w:rsid w:val="00751215"/>
    <w:rsid w:val="00754A81"/>
    <w:rsid w:val="00761E6B"/>
    <w:rsid w:val="00765DDF"/>
    <w:rsid w:val="00774E52"/>
    <w:rsid w:val="007979DA"/>
    <w:rsid w:val="007A0AEC"/>
    <w:rsid w:val="007A4437"/>
    <w:rsid w:val="007C458E"/>
    <w:rsid w:val="007C67B2"/>
    <w:rsid w:val="007D062D"/>
    <w:rsid w:val="007D4A8D"/>
    <w:rsid w:val="007D5783"/>
    <w:rsid w:val="007D6992"/>
    <w:rsid w:val="007E5846"/>
    <w:rsid w:val="007F4411"/>
    <w:rsid w:val="007F66D5"/>
    <w:rsid w:val="00801960"/>
    <w:rsid w:val="00801BD4"/>
    <w:rsid w:val="008130B2"/>
    <w:rsid w:val="00821F42"/>
    <w:rsid w:val="00823229"/>
    <w:rsid w:val="0082746D"/>
    <w:rsid w:val="008310C2"/>
    <w:rsid w:val="008431D8"/>
    <w:rsid w:val="008469A9"/>
    <w:rsid w:val="00847F3D"/>
    <w:rsid w:val="00855261"/>
    <w:rsid w:val="00856B51"/>
    <w:rsid w:val="00857FC6"/>
    <w:rsid w:val="00861EFE"/>
    <w:rsid w:val="00870B06"/>
    <w:rsid w:val="00887D3A"/>
    <w:rsid w:val="00895CB1"/>
    <w:rsid w:val="008B185C"/>
    <w:rsid w:val="008B40C5"/>
    <w:rsid w:val="008C4811"/>
    <w:rsid w:val="008C6844"/>
    <w:rsid w:val="008E1153"/>
    <w:rsid w:val="008E3451"/>
    <w:rsid w:val="008E3749"/>
    <w:rsid w:val="008E52B4"/>
    <w:rsid w:val="008E6B8D"/>
    <w:rsid w:val="00900E60"/>
    <w:rsid w:val="0090199C"/>
    <w:rsid w:val="0091155F"/>
    <w:rsid w:val="0091159A"/>
    <w:rsid w:val="009121EE"/>
    <w:rsid w:val="009217C4"/>
    <w:rsid w:val="009232EC"/>
    <w:rsid w:val="00925D1D"/>
    <w:rsid w:val="009300CC"/>
    <w:rsid w:val="009309B5"/>
    <w:rsid w:val="00931F80"/>
    <w:rsid w:val="00937DC5"/>
    <w:rsid w:val="009462C4"/>
    <w:rsid w:val="00946817"/>
    <w:rsid w:val="009520EF"/>
    <w:rsid w:val="00955F28"/>
    <w:rsid w:val="0096075A"/>
    <w:rsid w:val="00960850"/>
    <w:rsid w:val="00963C88"/>
    <w:rsid w:val="0097359F"/>
    <w:rsid w:val="009865D1"/>
    <w:rsid w:val="0099222C"/>
    <w:rsid w:val="009A0E4F"/>
    <w:rsid w:val="009A10AA"/>
    <w:rsid w:val="009A2B91"/>
    <w:rsid w:val="009A6644"/>
    <w:rsid w:val="009A684A"/>
    <w:rsid w:val="009B0DBD"/>
    <w:rsid w:val="009C05A0"/>
    <w:rsid w:val="009C0EF4"/>
    <w:rsid w:val="009C20BD"/>
    <w:rsid w:val="009D0486"/>
    <w:rsid w:val="009E2ACB"/>
    <w:rsid w:val="009E51DF"/>
    <w:rsid w:val="009F6DB5"/>
    <w:rsid w:val="00A05019"/>
    <w:rsid w:val="00A10675"/>
    <w:rsid w:val="00A30AC4"/>
    <w:rsid w:val="00A35211"/>
    <w:rsid w:val="00A37424"/>
    <w:rsid w:val="00A44642"/>
    <w:rsid w:val="00A46F71"/>
    <w:rsid w:val="00A47033"/>
    <w:rsid w:val="00A564DF"/>
    <w:rsid w:val="00A57733"/>
    <w:rsid w:val="00A57C15"/>
    <w:rsid w:val="00A64414"/>
    <w:rsid w:val="00A733A5"/>
    <w:rsid w:val="00A814CD"/>
    <w:rsid w:val="00A8529F"/>
    <w:rsid w:val="00A85EC3"/>
    <w:rsid w:val="00A87EBE"/>
    <w:rsid w:val="00A92B12"/>
    <w:rsid w:val="00AA34D6"/>
    <w:rsid w:val="00AB157A"/>
    <w:rsid w:val="00AD187E"/>
    <w:rsid w:val="00AD1EBB"/>
    <w:rsid w:val="00AD45C6"/>
    <w:rsid w:val="00AF08EA"/>
    <w:rsid w:val="00B018F2"/>
    <w:rsid w:val="00B045A6"/>
    <w:rsid w:val="00B110BE"/>
    <w:rsid w:val="00B16B8B"/>
    <w:rsid w:val="00B22EE8"/>
    <w:rsid w:val="00B24594"/>
    <w:rsid w:val="00B24B43"/>
    <w:rsid w:val="00B27063"/>
    <w:rsid w:val="00B30E30"/>
    <w:rsid w:val="00B50D04"/>
    <w:rsid w:val="00B57BAA"/>
    <w:rsid w:val="00B62934"/>
    <w:rsid w:val="00B70C24"/>
    <w:rsid w:val="00B71E37"/>
    <w:rsid w:val="00B72C9C"/>
    <w:rsid w:val="00B80645"/>
    <w:rsid w:val="00B85C4C"/>
    <w:rsid w:val="00B87BB9"/>
    <w:rsid w:val="00B9243B"/>
    <w:rsid w:val="00B95E0B"/>
    <w:rsid w:val="00BB1A7A"/>
    <w:rsid w:val="00BB2548"/>
    <w:rsid w:val="00BC5BBD"/>
    <w:rsid w:val="00BD1DAA"/>
    <w:rsid w:val="00BE4D39"/>
    <w:rsid w:val="00BE5CE5"/>
    <w:rsid w:val="00BF45AC"/>
    <w:rsid w:val="00BF4A93"/>
    <w:rsid w:val="00C07BE2"/>
    <w:rsid w:val="00C16BE7"/>
    <w:rsid w:val="00C22D9B"/>
    <w:rsid w:val="00C267DD"/>
    <w:rsid w:val="00C341F8"/>
    <w:rsid w:val="00C35087"/>
    <w:rsid w:val="00C3537B"/>
    <w:rsid w:val="00C37152"/>
    <w:rsid w:val="00C41AD6"/>
    <w:rsid w:val="00C4204B"/>
    <w:rsid w:val="00C45D5F"/>
    <w:rsid w:val="00C55732"/>
    <w:rsid w:val="00C6726F"/>
    <w:rsid w:val="00C817C6"/>
    <w:rsid w:val="00C81B65"/>
    <w:rsid w:val="00C94C6C"/>
    <w:rsid w:val="00CA10CA"/>
    <w:rsid w:val="00CA1DE9"/>
    <w:rsid w:val="00CA397D"/>
    <w:rsid w:val="00CA620D"/>
    <w:rsid w:val="00CA73CA"/>
    <w:rsid w:val="00CB1638"/>
    <w:rsid w:val="00CC275F"/>
    <w:rsid w:val="00CC3C53"/>
    <w:rsid w:val="00CC4229"/>
    <w:rsid w:val="00CD0B94"/>
    <w:rsid w:val="00CE716B"/>
    <w:rsid w:val="00D0416A"/>
    <w:rsid w:val="00D07473"/>
    <w:rsid w:val="00D120FD"/>
    <w:rsid w:val="00D15DB5"/>
    <w:rsid w:val="00D16AE1"/>
    <w:rsid w:val="00D26FD9"/>
    <w:rsid w:val="00D3189B"/>
    <w:rsid w:val="00D325B7"/>
    <w:rsid w:val="00D373CA"/>
    <w:rsid w:val="00D4153E"/>
    <w:rsid w:val="00D43343"/>
    <w:rsid w:val="00D52AA5"/>
    <w:rsid w:val="00D57673"/>
    <w:rsid w:val="00D613BE"/>
    <w:rsid w:val="00D6626B"/>
    <w:rsid w:val="00D67947"/>
    <w:rsid w:val="00D679C5"/>
    <w:rsid w:val="00D73061"/>
    <w:rsid w:val="00D74E73"/>
    <w:rsid w:val="00D91F62"/>
    <w:rsid w:val="00D92697"/>
    <w:rsid w:val="00D95ECC"/>
    <w:rsid w:val="00D96CB0"/>
    <w:rsid w:val="00D97362"/>
    <w:rsid w:val="00DA091C"/>
    <w:rsid w:val="00DA18E3"/>
    <w:rsid w:val="00DA49EC"/>
    <w:rsid w:val="00DA6F74"/>
    <w:rsid w:val="00DA7525"/>
    <w:rsid w:val="00DB0CAA"/>
    <w:rsid w:val="00DB3F9D"/>
    <w:rsid w:val="00DB616A"/>
    <w:rsid w:val="00DB7435"/>
    <w:rsid w:val="00DC1718"/>
    <w:rsid w:val="00DC2D9B"/>
    <w:rsid w:val="00DC43C3"/>
    <w:rsid w:val="00DC5CC9"/>
    <w:rsid w:val="00DD1536"/>
    <w:rsid w:val="00DF0525"/>
    <w:rsid w:val="00E013BF"/>
    <w:rsid w:val="00E04914"/>
    <w:rsid w:val="00E058CA"/>
    <w:rsid w:val="00E10D96"/>
    <w:rsid w:val="00E20271"/>
    <w:rsid w:val="00E264AF"/>
    <w:rsid w:val="00E31069"/>
    <w:rsid w:val="00E32624"/>
    <w:rsid w:val="00E5505E"/>
    <w:rsid w:val="00E5631B"/>
    <w:rsid w:val="00E606AA"/>
    <w:rsid w:val="00E61C83"/>
    <w:rsid w:val="00E62465"/>
    <w:rsid w:val="00EA7579"/>
    <w:rsid w:val="00EB6898"/>
    <w:rsid w:val="00EC0F15"/>
    <w:rsid w:val="00EC2A72"/>
    <w:rsid w:val="00ED09A3"/>
    <w:rsid w:val="00ED7FF2"/>
    <w:rsid w:val="00EE4275"/>
    <w:rsid w:val="00EF3618"/>
    <w:rsid w:val="00EF4952"/>
    <w:rsid w:val="00EF6995"/>
    <w:rsid w:val="00F02D19"/>
    <w:rsid w:val="00F12951"/>
    <w:rsid w:val="00F14572"/>
    <w:rsid w:val="00F16797"/>
    <w:rsid w:val="00F177B1"/>
    <w:rsid w:val="00F212BA"/>
    <w:rsid w:val="00F367D5"/>
    <w:rsid w:val="00F51E37"/>
    <w:rsid w:val="00F5315C"/>
    <w:rsid w:val="00F66403"/>
    <w:rsid w:val="00F66502"/>
    <w:rsid w:val="00F66F3A"/>
    <w:rsid w:val="00F71D4B"/>
    <w:rsid w:val="00F723C8"/>
    <w:rsid w:val="00F77305"/>
    <w:rsid w:val="00F87C08"/>
    <w:rsid w:val="00FA09CA"/>
    <w:rsid w:val="00FA0C14"/>
    <w:rsid w:val="00FA62BD"/>
    <w:rsid w:val="00FB4236"/>
    <w:rsid w:val="00FE1B92"/>
    <w:rsid w:val="00FF399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4FD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975B4"/>
    <w:pPr>
      <w:widowControl w:val="0"/>
      <w:autoSpaceDE w:val="0"/>
      <w:autoSpaceDN w:val="0"/>
      <w:adjustRightInd w:val="0"/>
    </w:pPr>
    <w:rPr>
      <w:rFonts w:ascii="Boldface 12pt" w:hAnsi="Boldface 12pt"/>
    </w:rPr>
  </w:style>
  <w:style w:type="paragraph" w:styleId="Overskrift1">
    <w:name w:val="heading 1"/>
    <w:basedOn w:val="Normal"/>
    <w:next w:val="Normal"/>
    <w:qFormat/>
    <w:rsid w:val="003975B4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3975B4"/>
    <w:pPr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both"/>
    </w:pPr>
  </w:style>
  <w:style w:type="character" w:styleId="Kommentarhenvisning">
    <w:name w:val="annotation reference"/>
    <w:basedOn w:val="Standardskrifttypeiafsnit"/>
    <w:semiHidden/>
    <w:rsid w:val="003975B4"/>
    <w:rPr>
      <w:sz w:val="16"/>
      <w:szCs w:val="16"/>
    </w:rPr>
  </w:style>
  <w:style w:type="paragraph" w:styleId="Kommentartekst">
    <w:name w:val="annotation text"/>
    <w:basedOn w:val="Normal"/>
    <w:semiHidden/>
    <w:rsid w:val="003975B4"/>
  </w:style>
  <w:style w:type="paragraph" w:styleId="Titel">
    <w:name w:val="Title"/>
    <w:basedOn w:val="Normal"/>
    <w:qFormat/>
    <w:rsid w:val="003975B4"/>
    <w:pPr>
      <w:tabs>
        <w:tab w:val="left" w:pos="0"/>
        <w:tab w:val="left" w:pos="850"/>
        <w:tab w:val="left" w:pos="1701"/>
        <w:tab w:val="left" w:pos="2552"/>
        <w:tab w:val="left" w:pos="3403"/>
        <w:tab w:val="right" w:pos="6462"/>
        <w:tab w:val="left" w:pos="6806"/>
        <w:tab w:val="left" w:pos="7657"/>
        <w:tab w:val="left" w:pos="8508"/>
      </w:tabs>
      <w:spacing w:line="287" w:lineRule="auto"/>
      <w:jc w:val="center"/>
    </w:pPr>
    <w:rPr>
      <w:b/>
      <w:bCs/>
      <w:i/>
      <w:iCs/>
      <w:sz w:val="24"/>
      <w:szCs w:val="24"/>
    </w:rPr>
  </w:style>
  <w:style w:type="paragraph" w:styleId="Fodnotetekst">
    <w:name w:val="footnote text"/>
    <w:basedOn w:val="Normal"/>
    <w:semiHidden/>
    <w:rsid w:val="003975B4"/>
  </w:style>
  <w:style w:type="character" w:styleId="Fodnotehenvisning">
    <w:name w:val="footnote reference"/>
    <w:basedOn w:val="Standardskrifttypeiafsnit"/>
    <w:semiHidden/>
    <w:rsid w:val="003975B4"/>
    <w:rPr>
      <w:vertAlign w:val="superscript"/>
    </w:rPr>
  </w:style>
  <w:style w:type="paragraph" w:styleId="Markeringsbobletekst">
    <w:name w:val="Balloon Text"/>
    <w:basedOn w:val="Normal"/>
    <w:semiHidden/>
    <w:rsid w:val="000F46EB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D1D77"/>
    <w:rPr>
      <w:b/>
      <w:bCs/>
    </w:rPr>
  </w:style>
  <w:style w:type="paragraph" w:styleId="NormalWeb">
    <w:name w:val="Normal (Web)"/>
    <w:basedOn w:val="Normal"/>
    <w:rsid w:val="006909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fod">
    <w:name w:val="footer"/>
    <w:basedOn w:val="Normal"/>
    <w:rsid w:val="007D699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D6992"/>
  </w:style>
  <w:style w:type="paragraph" w:styleId="Listeafsnit">
    <w:name w:val="List Paragraph"/>
    <w:basedOn w:val="Normal"/>
    <w:uiPriority w:val="34"/>
    <w:qFormat/>
    <w:rsid w:val="00F367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nhideWhenUsed/>
    <w:rsid w:val="000356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35686"/>
    <w:rPr>
      <w:rFonts w:ascii="Boldface 12pt" w:hAnsi="Boldface 12pt"/>
    </w:rPr>
  </w:style>
  <w:style w:type="numbering" w:customStyle="1" w:styleId="Aktuelliste1">
    <w:name w:val="Aktuel liste1"/>
    <w:uiPriority w:val="99"/>
    <w:rsid w:val="00351CA5"/>
    <w:pPr>
      <w:numPr>
        <w:numId w:val="10"/>
      </w:numPr>
    </w:pPr>
  </w:style>
  <w:style w:type="character" w:styleId="Kraftighenvisning">
    <w:name w:val="Intense Reference"/>
    <w:basedOn w:val="Standardskrifttypeiafsnit"/>
    <w:uiPriority w:val="32"/>
    <w:qFormat/>
    <w:rsid w:val="00B72C9C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C9C628925914784D52CBF788A3E24" ma:contentTypeVersion="19" ma:contentTypeDescription="Opret et nyt dokument." ma:contentTypeScope="" ma:versionID="e45aec531d2d62487a859eae69e4bce1">
  <xsd:schema xmlns:xsd="http://www.w3.org/2001/XMLSchema" xmlns:xs="http://www.w3.org/2001/XMLSchema" xmlns:p="http://schemas.microsoft.com/office/2006/metadata/properties" xmlns:ns2="b543af4c-db40-44d3-9eea-8ef5fc2fd706" xmlns:ns3="6cbfc649-0545-43cf-929e-150f880045c6" targetNamespace="http://schemas.microsoft.com/office/2006/metadata/properties" ma:root="true" ma:fieldsID="8116d2e6353b55fdd4684174e22d60b0" ns2:_="" ns3:_="">
    <xsd:import namespace="b543af4c-db40-44d3-9eea-8ef5fc2fd706"/>
    <xsd:import namespace="6cbfc649-0545-43cf-929e-150f88004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4c-db40-44d3-9eea-8ef5fc2fd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c0fb87b-caf2-4492-a8cb-ec515077b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c649-0545-43cf-929e-150f8800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769e7c-0749-43c4-83a9-8421274fa14d}" ma:internalName="TaxCatchAll" ma:showField="CatchAllData" ma:web="6cbfc649-0545-43cf-929e-150f8800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fc649-0545-43cf-929e-150f880045c6" xsi:nil="true"/>
    <lcf76f155ced4ddcb4097134ff3c332f xmlns="b543af4c-db40-44d3-9eea-8ef5fc2fd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6A70E-BBC2-456A-80CF-77CB84184B73}"/>
</file>

<file path=customXml/itemProps2.xml><?xml version="1.0" encoding="utf-8"?>
<ds:datastoreItem xmlns:ds="http://schemas.openxmlformats.org/officeDocument/2006/customXml" ds:itemID="{C35D3C25-D874-413E-A7D1-ACD2CD4FDF44}"/>
</file>

<file path=customXml/itemProps3.xml><?xml version="1.0" encoding="utf-8"?>
<ds:datastoreItem xmlns:ds="http://schemas.openxmlformats.org/officeDocument/2006/customXml" ds:itemID="{ECAB1031-1F01-444F-BBEA-4CEE7FE18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budget 97</vt:lpstr>
    </vt:vector>
  </TitlesOfParts>
  <Company>Odense Friskole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97</dc:title>
  <dc:creator>Torsten Johannessen</dc:creator>
  <cp:lastModifiedBy>Jakob Ringgaard</cp:lastModifiedBy>
  <cp:revision>53</cp:revision>
  <cp:lastPrinted>2025-09-16T12:17:00Z</cp:lastPrinted>
  <dcterms:created xsi:type="dcterms:W3CDTF">2025-09-04T11:30:00Z</dcterms:created>
  <dcterms:modified xsi:type="dcterms:W3CDTF">2025-09-16T12:32:00Z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0x010100739C9C628925914784D52CBF788A3E24</vt:lpwstr>
  </property>
</Properties>
</file>